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2607F" w14:textId="52DE3C1D" w:rsidR="001E7906" w:rsidRDefault="001E7906" w:rsidP="00E31750">
      <w:pPr>
        <w:spacing w:line="400" w:lineRule="exact"/>
        <w:jc w:val="left"/>
        <w:rPr>
          <w:rFonts w:ascii="Meiryo UI" w:eastAsia="Meiryo UI" w:hAnsi="Meiryo UI"/>
          <w:sz w:val="24"/>
        </w:rPr>
      </w:pPr>
    </w:p>
    <w:p w14:paraId="3A5CC353" w14:textId="7DDCCEBB" w:rsidR="00ED1E44" w:rsidRPr="00B11693" w:rsidRDefault="00FD124D" w:rsidP="00E31750">
      <w:pPr>
        <w:spacing w:line="400" w:lineRule="exact"/>
        <w:jc w:val="left"/>
        <w:rPr>
          <w:rFonts w:ascii="Meiryo UI" w:eastAsia="Meiryo UI" w:hAnsi="Meiryo UI"/>
          <w:sz w:val="24"/>
        </w:rPr>
      </w:pPr>
      <w:r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7482952" wp14:editId="4EBB2DE7">
                <wp:simplePos x="0" y="0"/>
                <wp:positionH relativeFrom="column">
                  <wp:posOffset>-76835</wp:posOffset>
                </wp:positionH>
                <wp:positionV relativeFrom="paragraph">
                  <wp:posOffset>-374650</wp:posOffset>
                </wp:positionV>
                <wp:extent cx="1038225" cy="276225"/>
                <wp:effectExtent l="0" t="0" r="0" b="0"/>
                <wp:wrapNone/>
                <wp:docPr id="4272970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B9FC2" w14:textId="77777777" w:rsidR="007D7747" w:rsidRPr="00A332BA" w:rsidRDefault="007D77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332B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829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05pt;margin-top:-29.5pt;width:81.75pt;height:21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hhJ3QEAAJ8DAAAOAAAAZHJzL2Uyb0RvYy54bWysU9tu2zAMfR+wfxD0vjjxtjY14hRdiw4D&#10;ugvQ7QNkWbKN2aJGKrGzrx8lp2m2vQ17ESiRPjznkN5cT0Mv9gapA1fK1WIphXEa6s41pfz29f7V&#10;WgoKytWqB2dKeTAkr7cvX2xGX5gcWuhrg4JBHBWjL2Ubgi+yjHRrBkUL8MZx0gIOKvAVm6xGNTL6&#10;0Gf5cnmRjYC1R9CGiF/v5qTcJnxrjQ6frSUTRF9K5hbSiems4pltN6poUPm200ca6h9YDKpz3PQE&#10;daeCEjvs/oIaOo1AYMNCw5CBtZ02SQOrWS3/UPPYKm+SFjaH/Mkm+n+w+tP+0X9BEaZ3MPEAkwjy&#10;D6C/k3Bw2yrXmBtEGFujam68ipZlo6fi+Gm0mgqKINX4EWoestoFSECTxSG6wjoFo/MADifTzRSE&#10;ji2Xr9d5/lYKzbn88iLGsYUqnr72SOG9gUHEoJTIQ03oav9AYS59KonNHNx3fZ8G27vfHhgzviT2&#10;kfBMPUzVxNVRRQX1gXUgzHvCe81BC/hTipF3pJT0Y6fQSNF/cOzF5Zv8iomHdFmvr1gfnieqs4Ry&#10;moFKGaSYw9swr+HOY9e03Gf23sENu2e7JOyZ05E1b0Gy5rixcc3O76nq+b/a/gIAAP//AwBQSwME&#10;FAAGAAgAAAAhAIW0V1bgAAAACwEAAA8AAABkcnMvZG93bnJldi54bWxMj0FPg0AQhe8m/ofNmHhr&#10;FxqXKLI01ERNvFhr03hcYAQiO0vYbYv+eoeT3ublfXnzXraebC9OOPrOkYZ4GYFAqlzdUaNh//64&#10;uAXhg6Ha9I5Qwzd6WOeXF5lJa3emNzztQiM4hHxqNLQhDKmUvmrRGr90AxJ7n260JrAcG1mP5szh&#10;tperKEqkNR3xh9YM+NBi9bU7Wg0/nS+et6+bUG7Ux1O0fUn8oUi0vr6ainsQAafwB8Ncn6tDzp1K&#10;d6Tai17DIl7FjPKh7njUTKj4BkQ5W0qBzDP5f0P+CwAA//8DAFBLAQItABQABgAIAAAAIQC2gziS&#10;/gAAAOEBAAATAAAAAAAAAAAAAAAAAAAAAABbQ29udGVudF9UeXBlc10ueG1sUEsBAi0AFAAGAAgA&#10;AAAhADj9If/WAAAAlAEAAAsAAAAAAAAAAAAAAAAALwEAAF9yZWxzLy5yZWxzUEsBAi0AFAAGAAgA&#10;AAAhAF/qGEndAQAAnwMAAA4AAAAAAAAAAAAAAAAALgIAAGRycy9lMm9Eb2MueG1sUEsBAi0AFAAG&#10;AAgAAAAhAIW0V1bgAAAACwEAAA8AAAAAAAAAAAAAAAAANwQAAGRycy9kb3ducmV2LnhtbFBLBQYA&#10;AAAABAAEAPMAAABEBQAAAAA=&#10;" filled="f" stroked="f">
                <v:textbox inset="5.85pt,.7pt,5.85pt,.7pt">
                  <w:txbxContent>
                    <w:p w14:paraId="7D9B9FC2" w14:textId="77777777" w:rsidR="007D7747" w:rsidRPr="00A332BA" w:rsidRDefault="007D7747">
                      <w:pPr>
                        <w:rPr>
                          <w:sz w:val="22"/>
                          <w:szCs w:val="22"/>
                        </w:rPr>
                      </w:pPr>
                      <w:r w:rsidRPr="00A332BA">
                        <w:rPr>
                          <w:rFonts w:hint="eastAsia"/>
                          <w:sz w:val="22"/>
                          <w:szCs w:val="22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="00ED1E44" w:rsidRPr="00B11693">
        <w:rPr>
          <w:rFonts w:ascii="Meiryo UI" w:eastAsia="Meiryo UI" w:hAnsi="Meiryo UI" w:hint="eastAsia"/>
          <w:sz w:val="24"/>
        </w:rPr>
        <w:t>【申込先】（地独）東京都立産業技術研究センター</w:t>
      </w:r>
    </w:p>
    <w:p w14:paraId="13BE232B" w14:textId="74653EA1" w:rsidR="00ED1E44" w:rsidRPr="00415E13" w:rsidRDefault="00ED1E44" w:rsidP="00845B19">
      <w:pPr>
        <w:spacing w:line="400" w:lineRule="exact"/>
        <w:ind w:firstLineChars="100" w:firstLine="240"/>
        <w:jc w:val="left"/>
        <w:rPr>
          <w:rFonts w:ascii="Meiryo UI" w:eastAsia="Meiryo UI" w:hAnsi="Meiryo UI"/>
          <w:sz w:val="24"/>
        </w:rPr>
      </w:pPr>
      <w:r w:rsidRPr="00B11693">
        <w:rPr>
          <w:rFonts w:ascii="Meiryo UI" w:eastAsia="Meiryo UI" w:hAnsi="Meiryo UI" w:hint="eastAsia"/>
          <w:sz w:val="24"/>
        </w:rPr>
        <w:t xml:space="preserve">　　　　　　</w:t>
      </w:r>
      <w:r w:rsidR="00845B19" w:rsidRPr="00B11693">
        <w:rPr>
          <w:rFonts w:ascii="Meiryo UI" w:eastAsia="Meiryo UI" w:hAnsi="Meiryo UI" w:hint="eastAsia"/>
          <w:sz w:val="24"/>
        </w:rPr>
        <w:t>企画部</w:t>
      </w:r>
      <w:r w:rsidR="00FC344D" w:rsidRPr="00B11693">
        <w:rPr>
          <w:rFonts w:ascii="Meiryo UI" w:eastAsia="Meiryo UI" w:hAnsi="Meiryo UI" w:hint="eastAsia"/>
          <w:sz w:val="24"/>
        </w:rPr>
        <w:t xml:space="preserve">　</w:t>
      </w:r>
      <w:r w:rsidR="0049346A" w:rsidRPr="00B11693">
        <w:rPr>
          <w:rFonts w:ascii="Meiryo UI" w:eastAsia="Meiryo UI" w:hAnsi="Meiryo UI" w:hint="eastAsia"/>
          <w:sz w:val="24"/>
        </w:rPr>
        <w:t>連携企画室</w:t>
      </w:r>
      <w:r w:rsidRPr="00B11693">
        <w:rPr>
          <w:rFonts w:ascii="Meiryo UI" w:eastAsia="Meiryo UI" w:hAnsi="Meiryo UI" w:hint="eastAsia"/>
          <w:sz w:val="24"/>
        </w:rPr>
        <w:t xml:space="preserve">　異業種交流担当</w:t>
      </w:r>
      <w:r w:rsidRPr="00B11693">
        <w:rPr>
          <w:rFonts w:ascii="Meiryo UI" w:eastAsia="Meiryo UI" w:hAnsi="Meiryo UI" w:hint="eastAsia"/>
          <w:b/>
          <w:bCs/>
          <w:sz w:val="24"/>
        </w:rPr>
        <w:t xml:space="preserve">　</w:t>
      </w:r>
      <w:r w:rsidR="009B53BA">
        <w:rPr>
          <w:rFonts w:ascii="Meiryo UI" w:eastAsia="Meiryo UI" w:hAnsi="Meiryo UI" w:hint="eastAsia"/>
          <w:b/>
          <w:bCs/>
          <w:sz w:val="24"/>
        </w:rPr>
        <w:t xml:space="preserve"> </w:t>
      </w:r>
      <w:r w:rsidR="009B53BA" w:rsidRPr="00415E13">
        <w:rPr>
          <w:rFonts w:ascii="Meiryo UI" w:eastAsia="Meiryo UI" w:hAnsi="Meiryo UI" w:hint="eastAsia"/>
          <w:sz w:val="24"/>
        </w:rPr>
        <w:t>sangakuko@iri-tokyo.jp</w:t>
      </w:r>
    </w:p>
    <w:p w14:paraId="0057DE33" w14:textId="3384AFB7" w:rsidR="00ED1E44" w:rsidRPr="00B11693" w:rsidRDefault="00845B19" w:rsidP="001E50E7">
      <w:pPr>
        <w:spacing w:line="400" w:lineRule="exact"/>
        <w:ind w:firstLineChars="2150" w:firstLine="5590"/>
        <w:jc w:val="left"/>
        <w:rPr>
          <w:rFonts w:ascii="Meiryo UI" w:eastAsia="Meiryo UI" w:hAnsi="Meiryo UI"/>
          <w:color w:val="000000"/>
          <w:sz w:val="26"/>
          <w:szCs w:val="26"/>
        </w:rPr>
      </w:pPr>
      <w:r w:rsidRPr="00B11693">
        <w:rPr>
          <w:rFonts w:ascii="Meiryo UI" w:eastAsia="Meiryo UI" w:hAnsi="Meiryo UI" w:hint="eastAsia"/>
          <w:color w:val="000000"/>
          <w:sz w:val="26"/>
          <w:szCs w:val="26"/>
        </w:rPr>
        <w:t>申込年月日：202</w:t>
      </w:r>
      <w:r w:rsidR="00C9255F">
        <w:rPr>
          <w:rFonts w:ascii="Meiryo UI" w:eastAsia="Meiryo UI" w:hAnsi="Meiryo UI" w:hint="eastAsia"/>
          <w:color w:val="000000"/>
          <w:sz w:val="26"/>
          <w:szCs w:val="26"/>
        </w:rPr>
        <w:t>5</w:t>
      </w:r>
      <w:r w:rsidRPr="00B11693">
        <w:rPr>
          <w:rFonts w:ascii="Meiryo UI" w:eastAsia="Meiryo UI" w:hAnsi="Meiryo UI" w:hint="eastAsia"/>
          <w:color w:val="000000"/>
          <w:sz w:val="26"/>
          <w:szCs w:val="26"/>
        </w:rPr>
        <w:t>年　　月　　日</w:t>
      </w:r>
    </w:p>
    <w:tbl>
      <w:tblPr>
        <w:tblpPr w:leftFromText="142" w:rightFromText="142" w:vertAnchor="text" w:horzAnchor="margin" w:tblpY="141"/>
        <w:tblW w:w="10031" w:type="dxa"/>
        <w:tblLayout w:type="fixed"/>
        <w:tblLook w:val="0000" w:firstRow="0" w:lastRow="0" w:firstColumn="0" w:lastColumn="0" w:noHBand="0" w:noVBand="0"/>
      </w:tblPr>
      <w:tblGrid>
        <w:gridCol w:w="2093"/>
        <w:gridCol w:w="3969"/>
        <w:gridCol w:w="1109"/>
        <w:gridCol w:w="25"/>
        <w:gridCol w:w="2835"/>
      </w:tblGrid>
      <w:tr w:rsidR="00845B19" w:rsidRPr="00B11693" w14:paraId="3BA96671" w14:textId="77777777" w:rsidTr="001E7906">
        <w:trPr>
          <w:trHeight w:val="508"/>
        </w:trPr>
        <w:tc>
          <w:tcPr>
            <w:tcW w:w="1003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5F3F922" w14:textId="12C5B558" w:rsidR="00845B19" w:rsidRPr="00B11693" w:rsidRDefault="00F644A8" w:rsidP="00845B19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A-OTF Shin Go Pro M"/>
                <w:color w:val="221E1F"/>
                <w:kern w:val="0"/>
                <w:sz w:val="28"/>
                <w:szCs w:val="28"/>
              </w:rPr>
            </w:pPr>
            <w:r>
              <w:rPr>
                <w:rFonts w:ascii="Meiryo UI" w:eastAsia="Meiryo UI" w:hAnsi="Meiryo UI" w:cs="A-OTF Shin Go Pro M" w:hint="eastAsia"/>
                <w:color w:val="221E1F"/>
                <w:kern w:val="0"/>
                <w:sz w:val="28"/>
                <w:szCs w:val="28"/>
              </w:rPr>
              <w:t>第41期</w:t>
            </w:r>
            <w:r w:rsidR="00845B19" w:rsidRPr="00B11693">
              <w:rPr>
                <w:rFonts w:ascii="Meiryo UI" w:eastAsia="Meiryo UI" w:hAnsi="Meiryo UI" w:cs="A-OTF Shin Go Pro M" w:hint="eastAsia"/>
                <w:color w:val="221E1F"/>
                <w:kern w:val="0"/>
                <w:sz w:val="28"/>
                <w:szCs w:val="28"/>
              </w:rPr>
              <w:t>東京都異業種交流グループ</w:t>
            </w:r>
            <w:r w:rsidR="00CE5DCA" w:rsidRPr="00B11693">
              <w:rPr>
                <w:rFonts w:ascii="Meiryo UI" w:eastAsia="Meiryo UI" w:hAnsi="Meiryo UI" w:cs="A-OTF Shin Go Pro M" w:hint="eastAsia"/>
                <w:color w:val="221E1F"/>
                <w:kern w:val="0"/>
                <w:sz w:val="28"/>
                <w:szCs w:val="28"/>
              </w:rPr>
              <w:t>（製品開発型）</w:t>
            </w:r>
            <w:r w:rsidR="00845B19" w:rsidRPr="00B11693">
              <w:rPr>
                <w:rFonts w:ascii="Meiryo UI" w:eastAsia="Meiryo UI" w:hAnsi="Meiryo UI" w:cs="A-OTF Shin Go Pro M" w:hint="eastAsia"/>
                <w:color w:val="221E1F"/>
                <w:kern w:val="0"/>
                <w:sz w:val="28"/>
                <w:szCs w:val="28"/>
              </w:rPr>
              <w:t xml:space="preserve">参加申込書　</w:t>
            </w:r>
          </w:p>
        </w:tc>
      </w:tr>
      <w:tr w:rsidR="00845B19" w:rsidRPr="00B11693" w14:paraId="4651D09D" w14:textId="77777777" w:rsidTr="001E7906">
        <w:trPr>
          <w:trHeight w:val="295"/>
        </w:trPr>
        <w:tc>
          <w:tcPr>
            <w:tcW w:w="209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6CCBE426" w14:textId="77777777" w:rsidR="00845B19" w:rsidRPr="00B11693" w:rsidRDefault="00845B19" w:rsidP="00440AA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Meiryo UI" w:eastAsia="Meiryo UI" w:hAnsi="Meiryo UI" w:cs="A-OTF Shin Go Pro M"/>
                <w:color w:val="000000"/>
                <w:kern w:val="0"/>
                <w:szCs w:val="21"/>
              </w:rPr>
            </w:pPr>
            <w:r w:rsidRPr="00B11693">
              <w:rPr>
                <w:rFonts w:ascii="Meiryo UI" w:eastAsia="Meiryo UI" w:hAnsi="Meiryo UI" w:cs="A-OTF Shin Go Pro M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7938" w:type="dxa"/>
            <w:gridSpan w:val="4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4FC839B" w14:textId="77777777" w:rsidR="00845B19" w:rsidRPr="00B11693" w:rsidRDefault="00845B19" w:rsidP="00440AAD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Meiryo UI" w:eastAsia="Meiryo UI" w:hAnsi="Meiryo UI" w:cs="Times New Roman"/>
                <w:color w:val="000000"/>
                <w:kern w:val="0"/>
                <w:sz w:val="24"/>
              </w:rPr>
            </w:pPr>
          </w:p>
        </w:tc>
      </w:tr>
      <w:tr w:rsidR="00845B19" w:rsidRPr="00B11693" w14:paraId="4CD9E8BA" w14:textId="77777777" w:rsidTr="001E7906">
        <w:trPr>
          <w:trHeight w:val="553"/>
        </w:trPr>
        <w:tc>
          <w:tcPr>
            <w:tcW w:w="20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CE1D0" w14:textId="77777777" w:rsidR="00845B19" w:rsidRPr="00B11693" w:rsidRDefault="00845B19" w:rsidP="00440AA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Meiryo UI" w:eastAsia="Meiryo UI" w:hAnsi="Meiryo UI" w:cs="A-OTF Shin Go Pro M"/>
                <w:color w:val="000000"/>
                <w:kern w:val="0"/>
                <w:sz w:val="24"/>
              </w:rPr>
            </w:pPr>
            <w:r w:rsidRPr="00B11693">
              <w:rPr>
                <w:rFonts w:ascii="Meiryo UI" w:eastAsia="Meiryo UI" w:hAnsi="Meiryo UI" w:cs="A-OTF Shin Go Pro M" w:hint="eastAsia"/>
                <w:color w:val="000000"/>
                <w:kern w:val="0"/>
                <w:sz w:val="24"/>
              </w:rPr>
              <w:t>会社名</w:t>
            </w:r>
          </w:p>
        </w:tc>
        <w:tc>
          <w:tcPr>
            <w:tcW w:w="7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282FCD0B" w14:textId="7EB77D66" w:rsidR="00845B19" w:rsidRPr="00B11693" w:rsidRDefault="00845B19" w:rsidP="00440AAD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Meiryo UI" w:eastAsia="Meiryo UI" w:hAnsi="Meiryo UI" w:cs="Times New Roman"/>
                <w:color w:val="000000"/>
                <w:kern w:val="0"/>
                <w:sz w:val="24"/>
              </w:rPr>
            </w:pPr>
          </w:p>
        </w:tc>
      </w:tr>
      <w:tr w:rsidR="00845B19" w:rsidRPr="00B11693" w14:paraId="380AD3F0" w14:textId="77777777" w:rsidTr="001E7906">
        <w:trPr>
          <w:trHeight w:val="818"/>
        </w:trPr>
        <w:tc>
          <w:tcPr>
            <w:tcW w:w="20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EC1F738" w14:textId="77777777" w:rsidR="00845B19" w:rsidRPr="00B11693" w:rsidRDefault="00845B19" w:rsidP="00A332BA">
            <w:pPr>
              <w:autoSpaceDE w:val="0"/>
              <w:autoSpaceDN w:val="0"/>
              <w:adjustRightInd w:val="0"/>
              <w:spacing w:line="320" w:lineRule="exact"/>
              <w:ind w:firstLineChars="100" w:firstLine="240"/>
              <w:rPr>
                <w:rFonts w:ascii="Meiryo UI" w:eastAsia="Meiryo UI" w:hAnsi="Meiryo UI" w:cs="A-OTF Shin Go Pro M"/>
                <w:color w:val="000000"/>
                <w:kern w:val="0"/>
                <w:sz w:val="24"/>
              </w:rPr>
            </w:pPr>
            <w:r w:rsidRPr="00B11693">
              <w:rPr>
                <w:rFonts w:ascii="Meiryo UI" w:eastAsia="Meiryo UI" w:hAnsi="Meiryo UI" w:cs="A-OTF Shin Go Pro M" w:hint="eastAsia"/>
                <w:color w:val="000000"/>
                <w:kern w:val="0"/>
                <w:sz w:val="24"/>
              </w:rPr>
              <w:t>都内事業所</w:t>
            </w:r>
          </w:p>
          <w:p w14:paraId="5235FC67" w14:textId="77777777" w:rsidR="00845B19" w:rsidRPr="00B11693" w:rsidRDefault="00845B19" w:rsidP="00440AA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Meiryo UI" w:eastAsia="Meiryo UI" w:hAnsi="Meiryo UI" w:cs="A-OTF Shin Go Pro M"/>
                <w:color w:val="000000"/>
                <w:kern w:val="0"/>
                <w:sz w:val="24"/>
              </w:rPr>
            </w:pPr>
            <w:r w:rsidRPr="00B11693">
              <w:rPr>
                <w:rFonts w:ascii="Meiryo UI" w:eastAsia="Meiryo UI" w:hAnsi="Meiryo UI" w:cs="A-OTF Shin Go Pro M" w:hint="eastAsia"/>
                <w:color w:val="000000"/>
                <w:kern w:val="0"/>
                <w:sz w:val="24"/>
              </w:rPr>
              <w:t>所在地</w:t>
            </w:r>
            <w:r w:rsidR="000F59CB">
              <w:rPr>
                <w:rFonts w:ascii="Meiryo UI" w:eastAsia="Meiryo UI" w:hAnsi="Meiryo UI" w:cs="A-OTF Shin Go Pro M" w:hint="eastAsia"/>
                <w:color w:val="000000"/>
                <w:kern w:val="0"/>
                <w:sz w:val="24"/>
              </w:rPr>
              <w:t>、URL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C20EC2F" w14:textId="27D0FF89" w:rsidR="00845B19" w:rsidRDefault="00845B19" w:rsidP="00440AAD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Meiryo UI" w:eastAsia="Meiryo UI" w:hAnsi="Meiryo UI" w:cs="Times New Roman"/>
                <w:color w:val="000000"/>
                <w:kern w:val="0"/>
                <w:sz w:val="24"/>
              </w:rPr>
            </w:pPr>
            <w:r w:rsidRPr="00B11693">
              <w:rPr>
                <w:rFonts w:ascii="Meiryo UI" w:eastAsia="Meiryo UI" w:hAnsi="Meiryo UI" w:cs="Times New Roman" w:hint="eastAsia"/>
                <w:color w:val="000000"/>
                <w:kern w:val="0"/>
                <w:sz w:val="24"/>
              </w:rPr>
              <w:t>住所：〒</w:t>
            </w:r>
          </w:p>
          <w:p w14:paraId="1611AF14" w14:textId="0FB53DB9" w:rsidR="000F59CB" w:rsidRDefault="000F59CB" w:rsidP="00440AAD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Meiryo UI" w:eastAsia="Meiryo UI" w:hAnsi="Meiryo UI" w:cs="Times New Roman"/>
                <w:color w:val="000000"/>
                <w:kern w:val="0"/>
                <w:sz w:val="24"/>
              </w:rPr>
            </w:pPr>
          </w:p>
          <w:p w14:paraId="3F764A3D" w14:textId="77777777" w:rsidR="000F59CB" w:rsidRPr="00B11693" w:rsidRDefault="000F59CB" w:rsidP="00440AAD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Meiryo UI" w:eastAsia="Meiryo UI" w:hAnsi="Meiryo UI" w:cs="Times New Roman"/>
                <w:color w:val="000000"/>
                <w:kern w:val="0"/>
                <w:sz w:val="24"/>
              </w:rPr>
            </w:pPr>
            <w:r>
              <w:rPr>
                <w:rFonts w:ascii="Meiryo UI" w:eastAsia="Meiryo UI" w:hAnsi="Meiryo UI" w:cs="A-OTF Shin Go Pro M" w:hint="eastAsia"/>
                <w:color w:val="000000"/>
                <w:kern w:val="0"/>
                <w:sz w:val="24"/>
              </w:rPr>
              <w:t>URL</w:t>
            </w:r>
            <w:r w:rsidRPr="00B11693">
              <w:rPr>
                <w:rFonts w:ascii="Meiryo UI" w:eastAsia="Meiryo UI" w:hAnsi="Meiryo UI" w:cs="A-OTF Shin Go Pro M" w:hint="eastAsia"/>
                <w:color w:val="000000"/>
                <w:kern w:val="0"/>
                <w:sz w:val="24"/>
              </w:rPr>
              <w:t>：</w:t>
            </w:r>
          </w:p>
        </w:tc>
      </w:tr>
      <w:tr w:rsidR="00845B19" w:rsidRPr="00B11693" w14:paraId="72DBCF1E" w14:textId="77777777" w:rsidTr="001E7906">
        <w:trPr>
          <w:trHeight w:val="956"/>
        </w:trPr>
        <w:tc>
          <w:tcPr>
            <w:tcW w:w="20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1667F" w14:textId="77777777" w:rsidR="00845B19" w:rsidRPr="00B11693" w:rsidRDefault="00845B19" w:rsidP="00440AA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Meiryo UI" w:eastAsia="Meiryo UI" w:hAnsi="Meiryo UI" w:cs="A-OTF Shin Go Pro M"/>
                <w:color w:val="000000"/>
                <w:kern w:val="0"/>
                <w:sz w:val="24"/>
              </w:rPr>
            </w:pPr>
            <w:r w:rsidRPr="00B11693">
              <w:rPr>
                <w:rFonts w:ascii="Meiryo UI" w:eastAsia="Meiryo UI" w:hAnsi="Meiryo UI" w:cs="A-OTF Shin Go Pro M" w:hint="eastAsia"/>
                <w:color w:val="000000"/>
                <w:kern w:val="0"/>
                <w:sz w:val="24"/>
              </w:rPr>
              <w:t>参加応募者</w:t>
            </w:r>
          </w:p>
          <w:p w14:paraId="2375D47B" w14:textId="77777777" w:rsidR="00845B19" w:rsidRPr="00B11693" w:rsidRDefault="00845B19" w:rsidP="00440AA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Meiryo UI" w:eastAsia="Meiryo UI" w:hAnsi="Meiryo UI" w:cs="A-OTF Shin Go Pro M"/>
                <w:color w:val="000000"/>
                <w:kern w:val="0"/>
                <w:sz w:val="24"/>
              </w:rPr>
            </w:pPr>
            <w:r w:rsidRPr="00B11693">
              <w:rPr>
                <w:rFonts w:ascii="Meiryo UI" w:eastAsia="Meiryo UI" w:hAnsi="Meiryo UI" w:cs="A-OTF Shin Go Pro M" w:hint="eastAsia"/>
                <w:color w:val="000000"/>
                <w:kern w:val="0"/>
                <w:sz w:val="24"/>
              </w:rPr>
              <w:t>連絡先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A652AF4" w14:textId="6E02B441" w:rsidR="00845B19" w:rsidRPr="00B11693" w:rsidRDefault="00845B19" w:rsidP="00440AAD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Meiryo UI" w:eastAsia="Meiryo UI" w:hAnsi="Meiryo UI" w:cs="A-OTF Shin Go Pro M"/>
                <w:color w:val="000000"/>
                <w:kern w:val="0"/>
                <w:sz w:val="24"/>
              </w:rPr>
            </w:pPr>
            <w:r w:rsidRPr="00B11693">
              <w:rPr>
                <w:rFonts w:ascii="Meiryo UI" w:eastAsia="Meiryo UI" w:hAnsi="Meiryo UI" w:cs="A-OTF Shin Go Pro M" w:hint="eastAsia"/>
                <w:color w:val="000000"/>
                <w:kern w:val="0"/>
                <w:sz w:val="24"/>
              </w:rPr>
              <w:t xml:space="preserve">住所：〒　</w:t>
            </w:r>
          </w:p>
          <w:p w14:paraId="162DBC4B" w14:textId="1B06C893" w:rsidR="00845B19" w:rsidRPr="00B11693" w:rsidRDefault="001D573B" w:rsidP="00440AAD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Meiryo UI" w:eastAsia="Meiryo UI" w:hAnsi="Meiryo UI" w:cs="A-OTF Shin Go Pro M"/>
                <w:color w:val="000000"/>
                <w:kern w:val="0"/>
                <w:sz w:val="24"/>
              </w:rPr>
            </w:pPr>
            <w:r>
              <w:rPr>
                <w:rFonts w:ascii="Meiryo UI" w:eastAsia="Meiryo UI" w:hAnsi="Meiryo UI" w:cs="A-OTF Shin Go Pro M" w:hint="eastAsia"/>
                <w:color w:val="000000"/>
                <w:kern w:val="0"/>
                <w:sz w:val="24"/>
              </w:rPr>
              <w:t xml:space="preserve">　</w:t>
            </w:r>
          </w:p>
          <w:p w14:paraId="739D4137" w14:textId="18E1F310" w:rsidR="00845B19" w:rsidRPr="00B11693" w:rsidRDefault="00845B19" w:rsidP="00440AAD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Meiryo UI" w:eastAsia="Meiryo UI" w:hAnsi="Meiryo UI" w:cs="A-OTF Shin Go Pro M"/>
                <w:color w:val="000000"/>
                <w:kern w:val="0"/>
                <w:sz w:val="24"/>
              </w:rPr>
            </w:pPr>
            <w:r w:rsidRPr="00B11693">
              <w:rPr>
                <w:rFonts w:ascii="Meiryo UI" w:eastAsia="Meiryo UI" w:hAnsi="Meiryo UI" w:cs="A-OTF Shin Go Pro M"/>
                <w:color w:val="000000"/>
                <w:kern w:val="0"/>
                <w:sz w:val="24"/>
              </w:rPr>
              <w:t>TEL</w:t>
            </w:r>
            <w:r w:rsidRPr="00B11693">
              <w:rPr>
                <w:rFonts w:ascii="Meiryo UI" w:eastAsia="Meiryo UI" w:hAnsi="Meiryo UI" w:cs="A-OTF Shin Go Pro M" w:hint="eastAsia"/>
                <w:color w:val="000000"/>
                <w:kern w:val="0"/>
                <w:sz w:val="24"/>
              </w:rPr>
              <w:t xml:space="preserve">：         </w:t>
            </w:r>
            <w:r w:rsidR="000F59CB">
              <w:rPr>
                <w:rFonts w:ascii="Meiryo UI" w:eastAsia="Meiryo UI" w:hAnsi="Meiryo UI" w:cs="A-OTF Shin Go Pro M" w:hint="eastAsia"/>
                <w:color w:val="000000"/>
                <w:kern w:val="0"/>
                <w:sz w:val="24"/>
              </w:rPr>
              <w:t xml:space="preserve">　</w:t>
            </w:r>
            <w:r w:rsidRPr="00B11693">
              <w:rPr>
                <w:rFonts w:ascii="Meiryo UI" w:eastAsia="Meiryo UI" w:hAnsi="Meiryo UI" w:cs="A-OTF Shin Go Pro M" w:hint="eastAsia"/>
                <w:color w:val="000000"/>
                <w:kern w:val="0"/>
                <w:sz w:val="24"/>
              </w:rPr>
              <w:t xml:space="preserve">      </w:t>
            </w:r>
            <w:r w:rsidRPr="00B11693">
              <w:rPr>
                <w:rFonts w:ascii="Meiryo UI" w:eastAsia="Meiryo UI" w:hAnsi="Meiryo UI" w:cs="A-OTF Shin Go Pro M"/>
                <w:color w:val="000000"/>
                <w:kern w:val="0"/>
                <w:sz w:val="24"/>
              </w:rPr>
              <w:t>E-Mail</w:t>
            </w:r>
            <w:r w:rsidRPr="00B11693">
              <w:rPr>
                <w:rFonts w:ascii="Meiryo UI" w:eastAsia="Meiryo UI" w:hAnsi="Meiryo UI" w:cs="A-OTF Shin Go Pro M" w:hint="eastAsia"/>
                <w:color w:val="000000"/>
                <w:kern w:val="0"/>
                <w:sz w:val="24"/>
              </w:rPr>
              <w:t xml:space="preserve">： </w:t>
            </w:r>
          </w:p>
        </w:tc>
      </w:tr>
      <w:tr w:rsidR="00845B19" w:rsidRPr="00B11693" w14:paraId="79C2BE1C" w14:textId="77777777" w:rsidTr="001E7906">
        <w:trPr>
          <w:trHeight w:val="171"/>
        </w:trPr>
        <w:tc>
          <w:tcPr>
            <w:tcW w:w="20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5A0B7" w14:textId="77777777" w:rsidR="00845B19" w:rsidRPr="00B11693" w:rsidRDefault="00845B19" w:rsidP="00440AA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Meiryo UI" w:eastAsia="Meiryo UI" w:hAnsi="Meiryo UI" w:cs="A-OTF Shin Go Pro M"/>
                <w:color w:val="000000"/>
                <w:kern w:val="0"/>
                <w:szCs w:val="21"/>
              </w:rPr>
            </w:pPr>
            <w:r w:rsidRPr="00B11693">
              <w:rPr>
                <w:rFonts w:ascii="Meiryo UI" w:eastAsia="Meiryo UI" w:hAnsi="Meiryo UI" w:cs="A-OTF Shin Go Pro M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37F31" w14:textId="77777777" w:rsidR="00845B19" w:rsidRPr="00B11693" w:rsidRDefault="00845B19" w:rsidP="001E50E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Meiryo UI" w:eastAsia="Meiryo UI" w:hAnsi="Meiryo UI" w:cs="Times New Roman"/>
                <w:color w:val="000000"/>
                <w:kern w:val="0"/>
                <w:sz w:val="24"/>
              </w:rPr>
            </w:pPr>
          </w:p>
        </w:tc>
        <w:tc>
          <w:tcPr>
            <w:tcW w:w="1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37E99" w14:textId="77777777" w:rsidR="00845B19" w:rsidRPr="00B11693" w:rsidRDefault="00845B19" w:rsidP="001E50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Meiryo UI" w:eastAsia="Meiryo UI" w:hAnsi="Meiryo UI" w:cs="A-OTF Shin Go Pro M"/>
                <w:color w:val="221E1F"/>
                <w:kern w:val="0"/>
                <w:sz w:val="24"/>
              </w:rPr>
            </w:pPr>
            <w:r w:rsidRPr="00B11693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現</w:t>
            </w:r>
            <w:r w:rsidR="001E50E7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 xml:space="preserve">　</w:t>
            </w:r>
            <w:r w:rsidRPr="00B11693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職</w:t>
            </w:r>
          </w:p>
          <w:p w14:paraId="0A1CA0E8" w14:textId="77777777" w:rsidR="00845B19" w:rsidRPr="00B11693" w:rsidRDefault="00845B19" w:rsidP="001E50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Meiryo UI" w:eastAsia="Meiryo UI" w:hAnsi="Meiryo UI" w:cs="A-OTF Shin Go Pro M"/>
                <w:color w:val="221E1F"/>
                <w:kern w:val="0"/>
                <w:sz w:val="24"/>
              </w:rPr>
            </w:pPr>
            <w:r w:rsidRPr="00B11693">
              <w:rPr>
                <w:rFonts w:ascii="Meiryo UI" w:eastAsia="Meiryo UI" w:hAnsi="Meiryo UI" w:cs="A-OTF Shin Go Pro M"/>
                <w:color w:val="221E1F"/>
                <w:kern w:val="0"/>
                <w:sz w:val="24"/>
              </w:rPr>
              <w:t>(</w:t>
            </w:r>
            <w:r w:rsidRPr="00B11693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役職</w:t>
            </w:r>
            <w:r w:rsidRPr="00B11693">
              <w:rPr>
                <w:rFonts w:ascii="Meiryo UI" w:eastAsia="Meiryo UI" w:hAnsi="Meiryo UI" w:cs="A-OTF Shin Go Pro M"/>
                <w:color w:val="221E1F"/>
                <w:kern w:val="0"/>
                <w:sz w:val="24"/>
              </w:rPr>
              <w:t>)</w:t>
            </w:r>
          </w:p>
        </w:tc>
        <w:tc>
          <w:tcPr>
            <w:tcW w:w="2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755985C" w14:textId="411DEBBE" w:rsidR="00845B19" w:rsidRPr="00B11693" w:rsidRDefault="00845B19" w:rsidP="001E50E7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Meiryo UI" w:eastAsia="Meiryo UI" w:hAnsi="Meiryo UI" w:cs="Times New Roman"/>
                <w:kern w:val="0"/>
                <w:sz w:val="24"/>
              </w:rPr>
            </w:pPr>
          </w:p>
        </w:tc>
      </w:tr>
      <w:tr w:rsidR="00845B19" w:rsidRPr="00B11693" w14:paraId="3A38CBA1" w14:textId="77777777" w:rsidTr="001E7906">
        <w:trPr>
          <w:trHeight w:val="635"/>
        </w:trPr>
        <w:tc>
          <w:tcPr>
            <w:tcW w:w="20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43D52" w14:textId="77777777" w:rsidR="00845B19" w:rsidRPr="00B11693" w:rsidRDefault="00845B19" w:rsidP="00440AA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Meiryo UI" w:eastAsia="Meiryo UI" w:hAnsi="Meiryo UI" w:cs="Times New Roman"/>
                <w:color w:val="000000"/>
                <w:kern w:val="0"/>
                <w:sz w:val="24"/>
              </w:rPr>
            </w:pPr>
            <w:r w:rsidRPr="00B11693">
              <w:rPr>
                <w:rFonts w:ascii="Meiryo UI" w:eastAsia="Meiryo UI" w:hAnsi="Meiryo UI" w:cs="A-OTF Shin Go Pro M" w:hint="eastAsia"/>
                <w:color w:val="000000"/>
                <w:kern w:val="0"/>
                <w:sz w:val="24"/>
              </w:rPr>
              <w:t>氏　　名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14417" w14:textId="0A44DCAA" w:rsidR="00845B19" w:rsidRPr="00B11693" w:rsidRDefault="00845B19" w:rsidP="001E50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Meiryo UI" w:eastAsia="Meiryo UI" w:hAnsi="Meiryo UI" w:cs="Times New Roman"/>
                <w:color w:val="000000"/>
                <w:kern w:val="0"/>
                <w:sz w:val="24"/>
              </w:rPr>
            </w:pPr>
          </w:p>
        </w:tc>
        <w:tc>
          <w:tcPr>
            <w:tcW w:w="1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DDCE7" w14:textId="77777777" w:rsidR="00845B19" w:rsidRPr="00B11693" w:rsidRDefault="00845B19" w:rsidP="001E50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Meiryo UI" w:eastAsia="Meiryo UI" w:hAnsi="Meiryo UI" w:cs="Times New Roman"/>
                <w:kern w:val="0"/>
                <w:sz w:val="24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C606CC0" w14:textId="77777777" w:rsidR="00845B19" w:rsidRPr="00B11693" w:rsidRDefault="00845B19" w:rsidP="001E50E7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Meiryo UI" w:eastAsia="Meiryo UI" w:hAnsi="Meiryo UI" w:cs="Times New Roman"/>
                <w:kern w:val="0"/>
                <w:sz w:val="24"/>
              </w:rPr>
            </w:pPr>
          </w:p>
        </w:tc>
      </w:tr>
      <w:tr w:rsidR="00845B19" w:rsidRPr="00B11693" w14:paraId="5FCE78B9" w14:textId="77777777" w:rsidTr="001E7906">
        <w:trPr>
          <w:trHeight w:val="505"/>
        </w:trPr>
        <w:tc>
          <w:tcPr>
            <w:tcW w:w="2093" w:type="dxa"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FE8BD13" w14:textId="77777777" w:rsidR="00845B19" w:rsidRPr="00B11693" w:rsidRDefault="00845B19" w:rsidP="00440AA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Meiryo UI" w:eastAsia="Meiryo UI" w:hAnsi="Meiryo UI" w:cs="A-OTF Shin Go Pro M"/>
                <w:color w:val="000000"/>
                <w:kern w:val="0"/>
                <w:sz w:val="24"/>
              </w:rPr>
            </w:pPr>
            <w:r w:rsidRPr="00B11693">
              <w:rPr>
                <w:rFonts w:ascii="Meiryo UI" w:eastAsia="Meiryo UI" w:hAnsi="Meiryo UI" w:cs="A-OTF Shin Go Pro M" w:hint="eastAsia"/>
                <w:color w:val="000000"/>
                <w:kern w:val="0"/>
                <w:sz w:val="24"/>
              </w:rPr>
              <w:t>生年月日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8608061" w14:textId="77777777" w:rsidR="00F82570" w:rsidRDefault="00F82570" w:rsidP="00A2137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Meiryo UI" w:eastAsia="Meiryo UI" w:hAnsi="Meiryo UI" w:cs="A-OTF Shin Go Pro M"/>
                <w:color w:val="000000"/>
                <w:kern w:val="0"/>
                <w:sz w:val="24"/>
              </w:rPr>
            </w:pPr>
          </w:p>
          <w:p w14:paraId="0EAA56B9" w14:textId="4A7A9CF9" w:rsidR="00845B19" w:rsidRPr="00B11693" w:rsidRDefault="00F82570" w:rsidP="00A2137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Meiryo UI" w:eastAsia="Meiryo UI" w:hAnsi="Meiryo UI" w:cs="A-OTF Shin Go Pro M"/>
                <w:color w:val="000000"/>
                <w:kern w:val="0"/>
                <w:sz w:val="24"/>
              </w:rPr>
            </w:pPr>
            <w:r>
              <w:rPr>
                <w:rFonts w:ascii="Meiryo UI" w:eastAsia="Meiryo UI" w:hAnsi="Meiryo UI" w:cs="A-OTF Shin Go Pro M" w:hint="eastAsia"/>
                <w:color w:val="000000"/>
                <w:kern w:val="0"/>
                <w:sz w:val="24"/>
              </w:rPr>
              <w:t xml:space="preserve">　　　　　　年　　　　月　　　　日生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DC25C" w14:textId="77777777" w:rsidR="00845B19" w:rsidRPr="00B11693" w:rsidRDefault="00845B19" w:rsidP="001E50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Meiryo UI" w:eastAsia="Meiryo UI" w:hAnsi="Meiryo UI" w:cs="A-OTF Shin Go Pro M"/>
                <w:color w:val="221E1F"/>
                <w:kern w:val="0"/>
                <w:sz w:val="24"/>
              </w:rPr>
            </w:pPr>
            <w:r w:rsidRPr="00B11693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年</w:t>
            </w:r>
            <w:r w:rsidR="001E50E7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 xml:space="preserve">　</w:t>
            </w:r>
            <w:r w:rsidRPr="00B11693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令</w:t>
            </w:r>
          </w:p>
        </w:tc>
        <w:tc>
          <w:tcPr>
            <w:tcW w:w="2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6BA62460" w14:textId="752B2423" w:rsidR="00845B19" w:rsidRPr="00B11693" w:rsidRDefault="00AF59D2" w:rsidP="001E50E7">
            <w:pPr>
              <w:autoSpaceDE w:val="0"/>
              <w:autoSpaceDN w:val="0"/>
              <w:adjustRightInd w:val="0"/>
              <w:spacing w:before="240" w:line="280" w:lineRule="exact"/>
              <w:ind w:right="241"/>
              <w:jc w:val="right"/>
              <w:rPr>
                <w:rFonts w:ascii="Meiryo UI" w:eastAsia="Meiryo UI" w:hAnsi="Meiryo UI" w:cs="A-OTF Shin Go Pro M"/>
                <w:color w:val="221E1F"/>
                <w:kern w:val="0"/>
                <w:sz w:val="24"/>
              </w:rPr>
            </w:pPr>
            <w:r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歳</w:t>
            </w:r>
          </w:p>
        </w:tc>
      </w:tr>
      <w:tr w:rsidR="00845B19" w:rsidRPr="00B11693" w14:paraId="4E8E7D57" w14:textId="77777777" w:rsidTr="001E7906">
        <w:trPr>
          <w:trHeight w:val="445"/>
        </w:trPr>
        <w:tc>
          <w:tcPr>
            <w:tcW w:w="209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FA492C" w14:textId="77777777" w:rsidR="00845B19" w:rsidRPr="00B11693" w:rsidRDefault="00845B19" w:rsidP="00440AA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Meiryo UI" w:eastAsia="Meiryo UI" w:hAnsi="Meiryo UI" w:cs="A-OTF Shin Go Pro M"/>
                <w:color w:val="000000"/>
                <w:kern w:val="0"/>
                <w:sz w:val="24"/>
              </w:rPr>
            </w:pPr>
            <w:r w:rsidRPr="00B11693">
              <w:rPr>
                <w:rFonts w:ascii="Meiryo UI" w:eastAsia="Meiryo UI" w:hAnsi="Meiryo UI" w:cs="A-OTF Shin Go Pro M" w:hint="eastAsia"/>
                <w:color w:val="000000"/>
                <w:kern w:val="0"/>
                <w:sz w:val="24"/>
              </w:rPr>
              <w:t>主たる業種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2D5C90B" w14:textId="37E62487" w:rsidR="00845B19" w:rsidRPr="00B11693" w:rsidRDefault="00F82570" w:rsidP="001E50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Meiryo UI" w:eastAsia="Meiryo UI" w:hAnsi="Meiryo UI" w:cs="A-OTF Shin Go Pro M"/>
                <w:color w:val="000000"/>
                <w:kern w:val="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9F46F3C" wp14:editId="0909656A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-23495</wp:posOffset>
                      </wp:positionV>
                      <wp:extent cx="4761865" cy="345440"/>
                      <wp:effectExtent l="0" t="0" r="0" b="0"/>
                      <wp:wrapNone/>
                      <wp:docPr id="418551390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61865" cy="3454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E58708B" w14:textId="77777777" w:rsidR="002B6A3E" w:rsidRPr="002B6A3E" w:rsidRDefault="002B6A3E" w:rsidP="002B6A3E">
                                  <w:pPr>
                                    <w:spacing w:line="400" w:lineRule="exact"/>
                                    <w:rPr>
                                      <w:rFonts w:ascii="Meiryo UI" w:eastAsia="Meiryo UI" w:hAnsi="Meiryo UI" w:cs="Times New Roman"/>
                                      <w:kern w:val="24"/>
                                      <w:sz w:val="22"/>
                                      <w:szCs w:val="22"/>
                                    </w:rPr>
                                  </w:pPr>
                                  <w:r w:rsidRPr="00B11693">
                                    <w:rPr>
                                      <w:rFonts w:ascii="Meiryo UI" w:eastAsia="Meiryo UI" w:hAnsi="Meiryo UI" w:cs="A-OTF Shin Go Pro M"/>
                                      <w:color w:val="000000"/>
                                      <w:kern w:val="0"/>
                                      <w:sz w:val="24"/>
                                    </w:rPr>
                                    <w:t>1.</w:t>
                                  </w:r>
                                  <w:r w:rsidRPr="00B11693">
                                    <w:rPr>
                                      <w:rFonts w:ascii="Meiryo UI" w:eastAsia="Meiryo UI" w:hAnsi="Meiryo UI" w:cs="A-OTF Shin Go Pro M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 xml:space="preserve">製造業　　</w:t>
                                  </w:r>
                                  <w:r w:rsidRPr="00B11693">
                                    <w:rPr>
                                      <w:rFonts w:ascii="Meiryo UI" w:eastAsia="Meiryo UI" w:hAnsi="Meiryo UI" w:cs="A-OTF Shin Go Pro M"/>
                                      <w:color w:val="000000"/>
                                      <w:kern w:val="0"/>
                                      <w:sz w:val="24"/>
                                    </w:rPr>
                                    <w:t>2.</w:t>
                                  </w:r>
                                  <w:r w:rsidRPr="00B11693">
                                    <w:rPr>
                                      <w:rFonts w:ascii="Meiryo UI" w:eastAsia="Meiryo UI" w:hAnsi="Meiryo UI" w:cs="A-OTF Shin Go Pro M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 xml:space="preserve">卸売業　</w:t>
                                  </w:r>
                                  <w:r w:rsidRPr="00B11693">
                                    <w:rPr>
                                      <w:rFonts w:ascii="Meiryo UI" w:eastAsia="Meiryo UI" w:hAnsi="Meiryo UI" w:cs="A-OTF Shin Go Pro M"/>
                                      <w:color w:val="000000"/>
                                      <w:kern w:val="0"/>
                                      <w:sz w:val="24"/>
                                    </w:rPr>
                                    <w:t>3.</w:t>
                                  </w:r>
                                  <w:r w:rsidRPr="00B11693">
                                    <w:rPr>
                                      <w:rFonts w:ascii="Meiryo UI" w:eastAsia="Meiryo UI" w:hAnsi="Meiryo UI" w:cs="A-OTF Shin Go Pro M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 xml:space="preserve">小売業　</w:t>
                                  </w:r>
                                  <w:r w:rsidRPr="00B11693">
                                    <w:rPr>
                                      <w:rFonts w:ascii="Meiryo UI" w:eastAsia="Meiryo UI" w:hAnsi="Meiryo UI" w:cs="A-OTF Shin Go Pro M"/>
                                      <w:color w:val="000000"/>
                                      <w:kern w:val="0"/>
                                      <w:sz w:val="24"/>
                                    </w:rPr>
                                    <w:t>4.</w:t>
                                  </w:r>
                                  <w:r w:rsidRPr="00B11693">
                                    <w:rPr>
                                      <w:rFonts w:ascii="Meiryo UI" w:eastAsia="Meiryo UI" w:hAnsi="Meiryo UI" w:cs="A-OTF Shin Go Pro M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サービス業（該当するものに○）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46F3C" id="テキスト ボックス 8" o:spid="_x0000_s1027" type="#_x0000_t202" style="position:absolute;left:0;text-align:left;margin-left:10.55pt;margin-top:-1.85pt;width:374.95pt;height:27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eTZkgEAAAkDAAAOAAAAZHJzL2Uyb0RvYy54bWysUsFuEzEQvSPxD5bvxElJQ7XKpgKqcqkA&#10;qfABjtfOWl17zIyT3fw9YzdNENxQL7Nrz/jNe29mfTuFQRwskofYysVsLoWNBjofd638+eP+3Y0U&#10;lHXs9ADRtvJoSd5u3r5Zj6mxV9DD0FkUDBKpGVMr+5xToxSZ3gZNM0g2ctIBBp35iDvVoR4ZPQzq&#10;aj5fqRGwSwjGEvHt3XNSbiq+c9bkb86RzWJoJXPLNWKN2xLVZq2bHerUe3Oiof+DRdA+ctMz1J3O&#10;WuzR/wMVvEEgcHlmIChwzhtbNbCaxfwvNY+9TrZqYXMonW2i14M1Xw+P6TuKPH2CiQdYRVB6APNE&#10;7I0aEzWnmuIpNcTVRejkMJQvSxD8kL09nv20UxaGL5cfVoub1bUUhnPvl9fLZTVcXV4npPzFQhDl&#10;p5XI86oM9OGBcumvm5eS0izCvR+GF17PVAqpPG0n4bvCn5PlZgvdkWWNPNlW0q+9RisF5uEz1EUo&#10;YJQ+7jMD1j6XNyfR7Hdtf9qNMtA/z7XqssGb3wAAAP//AwBQSwMEFAAGAAgAAAAhAGCOVV3dAAAA&#10;CAEAAA8AAABkcnMvZG93bnJldi54bWxMj81OwzAQhO9IvIO1lbi1jotKUIhTVfxIHLjQhvs2XuKo&#10;8TqK3SZ9e8wJjqMZzXxTbmfXiwuNofOsQa0yEMSNNx23GurD2/IRRIjIBnvPpOFKAbbV7U2JhfET&#10;f9JlH1uRSjgUqMHGOBRShsaSw7DyA3Hyvv3oMCY5ttKMOKVy18t1lj1Ihx2nBYsDPVtqTvuz0xCj&#10;2alr/erC+9f88TLZrNlgrfXdYt49gYg0x78w/OIndKgS09Gf2QTRa1grlZIalvc5iOTnuUrfjho2&#10;WQ6yKuX/A9UPAAAA//8DAFBLAQItABQABgAIAAAAIQC2gziS/gAAAOEBAAATAAAAAAAAAAAAAAAA&#10;AAAAAABbQ29udGVudF9UeXBlc10ueG1sUEsBAi0AFAAGAAgAAAAhADj9If/WAAAAlAEAAAsAAAAA&#10;AAAAAAAAAAAALwEAAF9yZWxzLy5yZWxzUEsBAi0AFAAGAAgAAAAhANTN5NmSAQAACQMAAA4AAAAA&#10;AAAAAAAAAAAALgIAAGRycy9lMm9Eb2MueG1sUEsBAi0AFAAGAAgAAAAhAGCOVV3dAAAACAEAAA8A&#10;AAAAAAAAAAAAAAAA7AMAAGRycy9kb3ducmV2LnhtbFBLBQYAAAAABAAEAPMAAAD2BAAAAAA=&#10;" filled="f" stroked="f">
                      <v:textbox style="mso-fit-shape-to-text:t">
                        <w:txbxContent>
                          <w:p w14:paraId="5E58708B" w14:textId="77777777" w:rsidR="002B6A3E" w:rsidRPr="002B6A3E" w:rsidRDefault="002B6A3E" w:rsidP="002B6A3E">
                            <w:pPr>
                              <w:spacing w:line="400" w:lineRule="exact"/>
                              <w:rPr>
                                <w:rFonts w:ascii="Meiryo UI" w:eastAsia="Meiryo UI" w:hAnsi="Meiryo UI" w:cs="Times New Roman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11693">
                              <w:rPr>
                                <w:rFonts w:ascii="Meiryo UI" w:eastAsia="Meiryo UI" w:hAnsi="Meiryo UI" w:cs="A-OTF Shin Go Pro M"/>
                                <w:color w:val="000000"/>
                                <w:kern w:val="0"/>
                                <w:sz w:val="24"/>
                              </w:rPr>
                              <w:t>1.</w:t>
                            </w:r>
                            <w:r w:rsidRPr="00B11693">
                              <w:rPr>
                                <w:rFonts w:ascii="Meiryo UI" w:eastAsia="Meiryo UI" w:hAnsi="Meiryo UI" w:cs="A-OTF Shin Go Pro M" w:hint="eastAsia"/>
                                <w:color w:val="000000"/>
                                <w:kern w:val="0"/>
                                <w:sz w:val="24"/>
                              </w:rPr>
                              <w:t xml:space="preserve">製造業　　</w:t>
                            </w:r>
                            <w:r w:rsidRPr="00B11693">
                              <w:rPr>
                                <w:rFonts w:ascii="Meiryo UI" w:eastAsia="Meiryo UI" w:hAnsi="Meiryo UI" w:cs="A-OTF Shin Go Pro M"/>
                                <w:color w:val="000000"/>
                                <w:kern w:val="0"/>
                                <w:sz w:val="24"/>
                              </w:rPr>
                              <w:t>2.</w:t>
                            </w:r>
                            <w:r w:rsidRPr="00B11693">
                              <w:rPr>
                                <w:rFonts w:ascii="Meiryo UI" w:eastAsia="Meiryo UI" w:hAnsi="Meiryo UI" w:cs="A-OTF Shin Go Pro M" w:hint="eastAsia"/>
                                <w:color w:val="000000"/>
                                <w:kern w:val="0"/>
                                <w:sz w:val="24"/>
                              </w:rPr>
                              <w:t xml:space="preserve">卸売業　</w:t>
                            </w:r>
                            <w:r w:rsidRPr="00B11693">
                              <w:rPr>
                                <w:rFonts w:ascii="Meiryo UI" w:eastAsia="Meiryo UI" w:hAnsi="Meiryo UI" w:cs="A-OTF Shin Go Pro M"/>
                                <w:color w:val="000000"/>
                                <w:kern w:val="0"/>
                                <w:sz w:val="24"/>
                              </w:rPr>
                              <w:t>3.</w:t>
                            </w:r>
                            <w:r w:rsidRPr="00B11693">
                              <w:rPr>
                                <w:rFonts w:ascii="Meiryo UI" w:eastAsia="Meiryo UI" w:hAnsi="Meiryo UI" w:cs="A-OTF Shin Go Pro M" w:hint="eastAsia"/>
                                <w:color w:val="000000"/>
                                <w:kern w:val="0"/>
                                <w:sz w:val="24"/>
                              </w:rPr>
                              <w:t xml:space="preserve">小売業　</w:t>
                            </w:r>
                            <w:r w:rsidRPr="00B11693">
                              <w:rPr>
                                <w:rFonts w:ascii="Meiryo UI" w:eastAsia="Meiryo UI" w:hAnsi="Meiryo UI" w:cs="A-OTF Shin Go Pro M"/>
                                <w:color w:val="000000"/>
                                <w:kern w:val="0"/>
                                <w:sz w:val="24"/>
                              </w:rPr>
                              <w:t>4.</w:t>
                            </w:r>
                            <w:r w:rsidRPr="00B11693">
                              <w:rPr>
                                <w:rFonts w:ascii="Meiryo UI" w:eastAsia="Meiryo UI" w:hAnsi="Meiryo UI" w:cs="A-OTF Shin Go Pro M" w:hint="eastAsia"/>
                                <w:color w:val="000000"/>
                                <w:kern w:val="0"/>
                                <w:sz w:val="24"/>
                              </w:rPr>
                              <w:t>サービス業（該当するものに○）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45B19" w:rsidRPr="00B11693" w14:paraId="185BF48E" w14:textId="77777777" w:rsidTr="001E7906">
        <w:trPr>
          <w:trHeight w:val="751"/>
        </w:trPr>
        <w:tc>
          <w:tcPr>
            <w:tcW w:w="209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6B6459" w14:textId="77777777" w:rsidR="00845B19" w:rsidRPr="00B11693" w:rsidRDefault="00845B19" w:rsidP="00440AA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Meiryo UI" w:eastAsia="Meiryo UI" w:hAnsi="Meiryo UI" w:cs="A-OTF Shin Go Pro M"/>
                <w:color w:val="000000"/>
                <w:kern w:val="0"/>
                <w:sz w:val="24"/>
              </w:rPr>
            </w:pPr>
            <w:r w:rsidRPr="00B11693">
              <w:rPr>
                <w:rFonts w:ascii="Meiryo UI" w:eastAsia="Meiryo UI" w:hAnsi="Meiryo UI" w:cs="A-OTF Shin Go Pro M" w:hint="eastAsia"/>
                <w:color w:val="000000"/>
                <w:kern w:val="0"/>
                <w:sz w:val="24"/>
              </w:rPr>
              <w:t>業務内容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79D4" w14:textId="33947DC5" w:rsidR="00845B19" w:rsidRPr="00B11693" w:rsidRDefault="00845B19" w:rsidP="00440AAD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Meiryo UI" w:eastAsia="Meiryo UI" w:hAnsi="Meiryo UI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14FAF80" w14:textId="77777777" w:rsidR="00845B19" w:rsidRPr="00B11693" w:rsidRDefault="00845B19" w:rsidP="00845B19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A-OTF Shin Go Pro M"/>
                <w:color w:val="221E1F"/>
                <w:kern w:val="0"/>
                <w:sz w:val="24"/>
              </w:rPr>
            </w:pPr>
            <w:r w:rsidRPr="00B11693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創</w:t>
            </w:r>
            <w:r w:rsidR="001E50E7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 xml:space="preserve">　</w:t>
            </w:r>
            <w:r w:rsidRPr="00B11693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190CBA83" w14:textId="68E73106" w:rsidR="00845B19" w:rsidRPr="00B11693" w:rsidRDefault="00845B19" w:rsidP="001E50E7">
            <w:pPr>
              <w:autoSpaceDE w:val="0"/>
              <w:autoSpaceDN w:val="0"/>
              <w:adjustRightInd w:val="0"/>
              <w:ind w:right="240"/>
              <w:jc w:val="right"/>
              <w:rPr>
                <w:rFonts w:ascii="Meiryo UI" w:eastAsia="Meiryo UI" w:hAnsi="Meiryo UI" w:cs="A-OTF Shin Go Pro M"/>
                <w:color w:val="221E1F"/>
                <w:kern w:val="0"/>
                <w:sz w:val="24"/>
              </w:rPr>
            </w:pPr>
            <w:r w:rsidRPr="00B11693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年</w:t>
            </w:r>
            <w:r w:rsidR="001E50E7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 xml:space="preserve">　</w:t>
            </w:r>
            <w:r w:rsidRPr="00B11693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 xml:space="preserve">　</w:t>
            </w:r>
            <w:r w:rsidR="001E50E7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 xml:space="preserve"> </w:t>
            </w:r>
            <w:r w:rsidRPr="00B11693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 xml:space="preserve">月　</w:t>
            </w:r>
            <w:r w:rsidR="001E50E7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 xml:space="preserve">　 </w:t>
            </w:r>
            <w:r w:rsidRPr="00B11693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日</w:t>
            </w:r>
          </w:p>
        </w:tc>
      </w:tr>
      <w:tr w:rsidR="00845B19" w:rsidRPr="00B11693" w14:paraId="2E9666E7" w14:textId="77777777" w:rsidTr="001E7906">
        <w:trPr>
          <w:trHeight w:val="472"/>
        </w:trPr>
        <w:tc>
          <w:tcPr>
            <w:tcW w:w="2093" w:type="dxa"/>
            <w:tcBorders>
              <w:top w:val="single" w:sz="4" w:space="0" w:color="auto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1B192" w14:textId="102D164D" w:rsidR="00845B19" w:rsidRPr="00B11693" w:rsidRDefault="00845B19" w:rsidP="00440AA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Meiryo UI" w:eastAsia="Meiryo UI" w:hAnsi="Meiryo UI" w:cs="A-OTF Shin Go Pro M"/>
                <w:color w:val="000000"/>
                <w:kern w:val="0"/>
                <w:sz w:val="24"/>
              </w:rPr>
            </w:pPr>
            <w:r w:rsidRPr="00B11693">
              <w:rPr>
                <w:rFonts w:ascii="Meiryo UI" w:eastAsia="Meiryo UI" w:hAnsi="Meiryo UI" w:cs="A-OTF Shin Go Pro M" w:hint="eastAsia"/>
                <w:color w:val="000000"/>
                <w:kern w:val="0"/>
                <w:sz w:val="24"/>
              </w:rPr>
              <w:t>従業員数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5FA8B" w14:textId="6A83D42C" w:rsidR="00845B19" w:rsidRPr="006703ED" w:rsidRDefault="00845B19" w:rsidP="00440AAD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Meiryo UI" w:eastAsia="Meiryo UI" w:hAnsi="Meiryo UI" w:cs="A-OTF Shin Go Pro M"/>
                <w:b/>
                <w:color w:val="000000"/>
                <w:kern w:val="0"/>
                <w:sz w:val="24"/>
              </w:rPr>
            </w:pPr>
            <w:r w:rsidRPr="00B11693">
              <w:rPr>
                <w:rFonts w:ascii="Meiryo UI" w:eastAsia="Meiryo UI" w:hAnsi="Meiryo UI" w:cs="A-OTF Shin Go Pro M" w:hint="eastAsia"/>
                <w:b/>
                <w:color w:val="000000"/>
                <w:kern w:val="0"/>
                <w:sz w:val="24"/>
              </w:rPr>
              <w:t xml:space="preserve">　　　　　　　　　　</w:t>
            </w:r>
            <w:r w:rsidR="001E50E7">
              <w:rPr>
                <w:rFonts w:ascii="Meiryo UI" w:eastAsia="Meiryo UI" w:hAnsi="Meiryo UI" w:cs="A-OTF Shin Go Pro M" w:hint="eastAsia"/>
                <w:b/>
                <w:color w:val="000000"/>
                <w:kern w:val="0"/>
                <w:sz w:val="24"/>
              </w:rPr>
              <w:t xml:space="preserve">　　　　　　　</w:t>
            </w:r>
            <w:r w:rsidR="006703ED" w:rsidRPr="006703ED">
              <w:rPr>
                <w:rFonts w:ascii="Meiryo UI" w:eastAsia="Meiryo UI" w:hAnsi="Meiryo UI" w:cs="A-OTF Shin Go Pro M"/>
                <w:b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96B6E" w14:textId="77777777" w:rsidR="00845B19" w:rsidRPr="00B11693" w:rsidRDefault="00845B19" w:rsidP="00845B19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A-OTF Shin Go Pro M"/>
                <w:color w:val="221E1F"/>
                <w:kern w:val="0"/>
                <w:sz w:val="24"/>
              </w:rPr>
            </w:pPr>
            <w:r w:rsidRPr="00B11693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資本金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290B38FF" w14:textId="63A9CB80" w:rsidR="00845B19" w:rsidRPr="00B11693" w:rsidRDefault="00845B19" w:rsidP="001E50E7">
            <w:pPr>
              <w:autoSpaceDE w:val="0"/>
              <w:autoSpaceDN w:val="0"/>
              <w:adjustRightInd w:val="0"/>
              <w:ind w:right="240"/>
              <w:jc w:val="right"/>
              <w:rPr>
                <w:rFonts w:ascii="Meiryo UI" w:eastAsia="Meiryo UI" w:hAnsi="Meiryo UI" w:cs="A-OTF Shin Go Pro M"/>
                <w:color w:val="221E1F"/>
                <w:kern w:val="0"/>
                <w:sz w:val="24"/>
              </w:rPr>
            </w:pPr>
            <w:r w:rsidRPr="00B11693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万円</w:t>
            </w:r>
          </w:p>
        </w:tc>
      </w:tr>
      <w:tr w:rsidR="00845B19" w:rsidRPr="00B11693" w14:paraId="353B3608" w14:textId="77777777" w:rsidTr="00315D72">
        <w:trPr>
          <w:trHeight w:val="1245"/>
        </w:trPr>
        <w:tc>
          <w:tcPr>
            <w:tcW w:w="20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677A4" w14:textId="162AAA76" w:rsidR="009C408A" w:rsidRDefault="00F562B2" w:rsidP="00A332BA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Meiryo UI" w:eastAsia="Meiryo UI" w:hAnsi="Meiryo UI" w:cs="A-OTF Shin Go Pro M"/>
                <w:color w:val="221E1F"/>
                <w:kern w:val="0"/>
                <w:sz w:val="24"/>
              </w:rPr>
            </w:pPr>
            <w:r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都産技研</w:t>
            </w:r>
            <w:r w:rsidR="000F59CB" w:rsidRPr="000F59CB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の</w:t>
            </w:r>
            <w:r w:rsidR="00AF59D2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支援</w:t>
            </w:r>
            <w:r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を</w:t>
            </w:r>
            <w:r w:rsidR="009C408A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希望する</w:t>
            </w:r>
            <w:r w:rsidR="000F59CB" w:rsidRPr="000F59CB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分野</w:t>
            </w:r>
          </w:p>
          <w:p w14:paraId="3E4DF6F6" w14:textId="2D99F19A" w:rsidR="00845B19" w:rsidRPr="00A332BA" w:rsidRDefault="00A332BA" w:rsidP="00A332BA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Meiryo UI" w:eastAsia="Meiryo UI" w:hAnsi="Meiryo UI" w:cs="A-OTF Shin Go Pro M"/>
                <w:color w:val="221E1F"/>
                <w:kern w:val="0"/>
                <w:sz w:val="24"/>
              </w:rPr>
            </w:pPr>
            <w:r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（複数可）</w:t>
            </w:r>
          </w:p>
        </w:tc>
        <w:tc>
          <w:tcPr>
            <w:tcW w:w="7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500801B9" w14:textId="10C131DD" w:rsidR="00A332BA" w:rsidRDefault="009C408A" w:rsidP="000F59C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A-OTF Shin Go Pro M"/>
                <w:color w:val="221E1F"/>
                <w:kern w:val="0"/>
                <w:sz w:val="24"/>
              </w:rPr>
            </w:pPr>
            <w:r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都産技研の</w:t>
            </w:r>
            <w:r w:rsidR="00AF59D2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支援</w:t>
            </w:r>
            <w:r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を</w:t>
            </w:r>
            <w:r w:rsidR="00A332BA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希望する分野のチェックボックス（□）に✓を入れてください。</w:t>
            </w:r>
          </w:p>
          <w:p w14:paraId="5E37058D" w14:textId="4B7E5144" w:rsidR="0014391A" w:rsidRPr="000205FD" w:rsidRDefault="00A7067B" w:rsidP="000F59C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游ゴシック Light"/>
                <w:kern w:val="0"/>
                <w:sz w:val="24"/>
              </w:rPr>
            </w:pPr>
            <w:sdt>
              <w:sdtPr>
                <w:rPr>
                  <w:rFonts w:ascii="Meiryo UI" w:eastAsia="Meiryo UI" w:hAnsi="Meiryo UI" w:cs="A-OTF Shin Go Pro M" w:hint="eastAsia"/>
                  <w:color w:val="221E1F"/>
                  <w:kern w:val="0"/>
                  <w:sz w:val="24"/>
                </w:rPr>
                <w:id w:val="1625964639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0EF1">
                  <w:rPr>
                    <w:rFonts w:ascii="Meiryo UI" w:eastAsia="Meiryo UI" w:hAnsi="Meiryo UI" w:cs="A-OTF Shin Go Pro M" w:hint="eastAsia"/>
                    <w:color w:val="221E1F"/>
                    <w:kern w:val="0"/>
                    <w:sz w:val="24"/>
                  </w:rPr>
                  <w:sym w:font="Wingdings" w:char="F0FE"/>
                </w:r>
              </w:sdtContent>
            </w:sdt>
            <w:r w:rsidR="008A75EE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 xml:space="preserve">　</w:t>
            </w:r>
            <w:r w:rsidR="00A332BA" w:rsidRPr="00A332BA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材料</w:t>
            </w:r>
            <w:r w:rsidR="00A332BA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 xml:space="preserve"> </w:t>
            </w:r>
            <w:r w:rsidR="001C3A40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・材料分析</w:t>
            </w:r>
            <w:r w:rsidR="00AD3429" w:rsidRPr="000205FD">
              <w:rPr>
                <w:rFonts w:ascii="Meiryo UI" w:eastAsia="Meiryo UI" w:hAnsi="Meiryo UI" w:cs="游ゴシック Light"/>
                <w:kern w:val="0"/>
                <w:sz w:val="24"/>
              </w:rPr>
              <w:t xml:space="preserve"> </w:t>
            </w:r>
            <w:r w:rsidR="0014391A" w:rsidRPr="000205FD">
              <w:rPr>
                <w:rFonts w:ascii="Meiryo UI" w:eastAsia="Meiryo UI" w:hAnsi="Meiryo UI" w:cs="游ゴシック Light"/>
                <w:kern w:val="0"/>
                <w:sz w:val="24"/>
              </w:rPr>
              <w:t xml:space="preserve"> </w:t>
            </w:r>
            <w:sdt>
              <w:sdtPr>
                <w:rPr>
                  <w:rFonts w:ascii="Meiryo UI" w:eastAsia="Meiryo UI" w:hAnsi="Meiryo UI" w:cs="游ゴシック Light"/>
                  <w:kern w:val="0"/>
                  <w:sz w:val="24"/>
                </w:rPr>
                <w:id w:val="-2141217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7517">
                  <w:rPr>
                    <w:rFonts w:ascii="ＭＳ ゴシック" w:eastAsia="ＭＳ ゴシック" w:hAnsi="ＭＳ ゴシック" w:cs="游ゴシック Light" w:hint="eastAsia"/>
                    <w:kern w:val="0"/>
                    <w:sz w:val="24"/>
                  </w:rPr>
                  <w:t>☐</w:t>
                </w:r>
              </w:sdtContent>
            </w:sdt>
            <w:r w:rsidR="008A75EE">
              <w:rPr>
                <w:rFonts w:ascii="Meiryo UI" w:eastAsia="Meiryo UI" w:hAnsi="Meiryo UI" w:cs="游ゴシック Light" w:hint="eastAsia"/>
                <w:kern w:val="0"/>
                <w:sz w:val="24"/>
              </w:rPr>
              <w:t xml:space="preserve">　</w:t>
            </w:r>
            <w:r w:rsidR="001C3A40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電気・電子</w:t>
            </w:r>
            <w:r w:rsidR="00A332BA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 xml:space="preserve">  </w:t>
            </w:r>
            <w:r w:rsidR="00AD3429" w:rsidRPr="000205FD">
              <w:rPr>
                <w:rFonts w:ascii="Meiryo UI" w:eastAsia="Meiryo UI" w:hAnsi="Meiryo UI" w:cs="游ゴシック Light"/>
                <w:kern w:val="0"/>
                <w:sz w:val="24"/>
              </w:rPr>
              <w:t xml:space="preserve"> </w:t>
            </w:r>
            <w:r w:rsidR="0014391A" w:rsidRPr="000205FD">
              <w:rPr>
                <w:rFonts w:ascii="Meiryo UI" w:eastAsia="Meiryo UI" w:hAnsi="Meiryo UI" w:cs="游ゴシック Light"/>
                <w:kern w:val="0"/>
                <w:sz w:val="24"/>
              </w:rPr>
              <w:t xml:space="preserve"> </w:t>
            </w:r>
            <w:sdt>
              <w:sdtPr>
                <w:rPr>
                  <w:rFonts w:ascii="Meiryo UI" w:eastAsia="Meiryo UI" w:hAnsi="Meiryo UI" w:cs="游ゴシック Light"/>
                  <w:kern w:val="0"/>
                  <w:sz w:val="24"/>
                </w:rPr>
                <w:id w:val="-20215422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7517">
                  <w:rPr>
                    <w:rFonts w:ascii="ＭＳ ゴシック" w:eastAsia="ＭＳ ゴシック" w:hAnsi="ＭＳ ゴシック" w:cs="游ゴシック Light" w:hint="eastAsia"/>
                    <w:kern w:val="0"/>
                    <w:sz w:val="24"/>
                  </w:rPr>
                  <w:t>☐</w:t>
                </w:r>
              </w:sdtContent>
            </w:sdt>
            <w:r w:rsidR="008A75EE">
              <w:rPr>
                <w:rFonts w:ascii="Meiryo UI" w:eastAsia="Meiryo UI" w:hAnsi="Meiryo UI" w:cs="游ゴシック Light" w:hint="eastAsia"/>
                <w:kern w:val="0"/>
                <w:sz w:val="24"/>
              </w:rPr>
              <w:t xml:space="preserve">　</w:t>
            </w:r>
            <w:r w:rsidR="00183D48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機械</w:t>
            </w:r>
            <w:r w:rsidR="00A332BA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 xml:space="preserve">  </w:t>
            </w:r>
            <w:sdt>
              <w:sdtPr>
                <w:rPr>
                  <w:rFonts w:ascii="Meiryo UI" w:eastAsia="Meiryo UI" w:hAnsi="Meiryo UI" w:cs="A-OTF Shin Go Pro M" w:hint="eastAsia"/>
                  <w:color w:val="221E1F"/>
                  <w:kern w:val="0"/>
                  <w:sz w:val="24"/>
                </w:rPr>
                <w:id w:val="-725911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7517">
                  <w:rPr>
                    <w:rFonts w:ascii="ＭＳ ゴシック" w:eastAsia="ＭＳ ゴシック" w:hAnsi="ＭＳ ゴシック" w:cs="A-OTF Shin Go Pro M" w:hint="eastAsia"/>
                    <w:color w:val="221E1F"/>
                    <w:kern w:val="0"/>
                    <w:sz w:val="24"/>
                  </w:rPr>
                  <w:t>☐</w:t>
                </w:r>
              </w:sdtContent>
            </w:sdt>
            <w:r w:rsidR="0014391A" w:rsidRPr="00A332BA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 xml:space="preserve"> </w:t>
            </w:r>
            <w:r w:rsidR="00183D48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情報通信</w:t>
            </w:r>
            <w:r w:rsidR="00AD3429" w:rsidRPr="000205FD">
              <w:rPr>
                <w:rFonts w:ascii="Meiryo UI" w:eastAsia="Meiryo UI" w:hAnsi="Meiryo UI" w:cs="游ゴシック Light"/>
                <w:kern w:val="0"/>
                <w:sz w:val="24"/>
              </w:rPr>
              <w:t xml:space="preserve"> </w:t>
            </w:r>
            <w:r w:rsidR="0014391A" w:rsidRPr="000205FD">
              <w:rPr>
                <w:rFonts w:ascii="Meiryo UI" w:eastAsia="Meiryo UI" w:hAnsi="Meiryo UI" w:cs="游ゴシック Light"/>
                <w:kern w:val="0"/>
                <w:sz w:val="24"/>
              </w:rPr>
              <w:t xml:space="preserve"> </w:t>
            </w:r>
          </w:p>
          <w:p w14:paraId="7FDCC8E9" w14:textId="5784ED55" w:rsidR="00B11693" w:rsidRPr="00A332BA" w:rsidRDefault="00A7067B" w:rsidP="000F59C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A-OTF Shin Go Pro M"/>
                <w:color w:val="221E1F"/>
                <w:kern w:val="0"/>
                <w:sz w:val="24"/>
              </w:rPr>
            </w:pPr>
            <w:sdt>
              <w:sdtPr>
                <w:rPr>
                  <w:rFonts w:ascii="Meiryo UI" w:eastAsia="Meiryo UI" w:hAnsi="Meiryo UI" w:cs="A-OTF Shin Go Pro M" w:hint="eastAsia"/>
                  <w:color w:val="221E1F"/>
                  <w:kern w:val="0"/>
                  <w:sz w:val="24"/>
                </w:rPr>
                <w:id w:val="-5918643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48E0">
                  <w:rPr>
                    <w:rFonts w:ascii="ＭＳ ゴシック" w:eastAsia="ＭＳ ゴシック" w:hAnsi="ＭＳ ゴシック" w:cs="A-OTF Shin Go Pro M" w:hint="eastAsia"/>
                    <w:color w:val="221E1F"/>
                    <w:kern w:val="0"/>
                    <w:sz w:val="24"/>
                  </w:rPr>
                  <w:t>☐</w:t>
                </w:r>
              </w:sdtContent>
            </w:sdt>
            <w:r w:rsidR="008A75EE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 xml:space="preserve">　</w:t>
            </w:r>
            <w:r w:rsidR="00183D48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製品評価</w:t>
            </w:r>
            <w:r w:rsidR="00A332BA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 xml:space="preserve">  </w:t>
            </w:r>
            <w:r w:rsidR="00042DEE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 xml:space="preserve">　　　</w:t>
            </w:r>
            <w:r w:rsidR="00A332BA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 xml:space="preserve"> </w:t>
            </w:r>
            <w:r w:rsidR="0014391A" w:rsidRPr="000205FD">
              <w:rPr>
                <w:rFonts w:ascii="Meiryo UI" w:eastAsia="Meiryo UI" w:hAnsi="Meiryo UI" w:cs="游ゴシック Light"/>
                <w:kern w:val="0"/>
                <w:sz w:val="24"/>
              </w:rPr>
              <w:t xml:space="preserve"> </w:t>
            </w:r>
            <w:sdt>
              <w:sdtPr>
                <w:rPr>
                  <w:rFonts w:ascii="Meiryo UI" w:eastAsia="Meiryo UI" w:hAnsi="Meiryo UI" w:cs="游ゴシック Light"/>
                  <w:kern w:val="0"/>
                  <w:sz w:val="24"/>
                </w:rPr>
                <w:id w:val="11369193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7517">
                  <w:rPr>
                    <w:rFonts w:ascii="ＭＳ ゴシック" w:eastAsia="ＭＳ ゴシック" w:hAnsi="ＭＳ ゴシック" w:cs="游ゴシック Light" w:hint="eastAsia"/>
                    <w:kern w:val="0"/>
                    <w:sz w:val="24"/>
                  </w:rPr>
                  <w:t>☐</w:t>
                </w:r>
              </w:sdtContent>
            </w:sdt>
            <w:r w:rsidR="008A75EE">
              <w:rPr>
                <w:rFonts w:ascii="Meiryo UI" w:eastAsia="Meiryo UI" w:hAnsi="Meiryo UI" w:cs="游ゴシック Light" w:hint="eastAsia"/>
                <w:kern w:val="0"/>
                <w:sz w:val="24"/>
              </w:rPr>
              <w:t xml:space="preserve">　</w:t>
            </w:r>
            <w:r w:rsidR="00183D48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デザイン・</w:t>
            </w:r>
            <w:r w:rsidR="00042DEE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プロトタイピング</w:t>
            </w:r>
            <w:r w:rsidR="00A332BA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 xml:space="preserve">　 </w:t>
            </w:r>
            <w:r w:rsidR="00AD3429" w:rsidRPr="000205FD">
              <w:rPr>
                <w:rFonts w:ascii="Meiryo UI" w:eastAsia="Meiryo UI" w:hAnsi="Meiryo UI" w:cs="游ゴシック Light"/>
                <w:kern w:val="0"/>
                <w:sz w:val="24"/>
              </w:rPr>
              <w:t xml:space="preserve"> </w:t>
            </w:r>
            <w:sdt>
              <w:sdtPr>
                <w:rPr>
                  <w:rFonts w:ascii="Meiryo UI" w:eastAsia="Meiryo UI" w:hAnsi="Meiryo UI" w:cs="游ゴシック Light"/>
                  <w:kern w:val="0"/>
                  <w:sz w:val="24"/>
                </w:rPr>
                <w:id w:val="17251827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7517">
                  <w:rPr>
                    <w:rFonts w:ascii="ＭＳ ゴシック" w:eastAsia="ＭＳ ゴシック" w:hAnsi="ＭＳ ゴシック" w:cs="游ゴシック Light" w:hint="eastAsia"/>
                    <w:kern w:val="0"/>
                    <w:sz w:val="24"/>
                  </w:rPr>
                  <w:t>☐</w:t>
                </w:r>
              </w:sdtContent>
            </w:sdt>
            <w:r w:rsidR="008A75EE">
              <w:rPr>
                <w:rFonts w:ascii="Meiryo UI" w:eastAsia="Meiryo UI" w:hAnsi="Meiryo UI" w:cs="游ゴシック Light" w:hint="eastAsia"/>
                <w:kern w:val="0"/>
                <w:sz w:val="24"/>
              </w:rPr>
              <w:t xml:space="preserve">　</w:t>
            </w:r>
            <w:r w:rsidR="00A332BA" w:rsidRPr="00A332BA"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 xml:space="preserve">生活　</w:t>
            </w:r>
          </w:p>
          <w:p w14:paraId="541498EA" w14:textId="037658A6" w:rsidR="00845B19" w:rsidRPr="00B11693" w:rsidRDefault="00845B19" w:rsidP="00440AAD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Meiryo UI" w:eastAsia="Meiryo UI" w:hAnsi="Meiryo UI" w:cs="A-OTF Shin Go Pro M"/>
                <w:color w:val="221E1F"/>
                <w:kern w:val="0"/>
                <w:sz w:val="24"/>
              </w:rPr>
            </w:pPr>
          </w:p>
        </w:tc>
      </w:tr>
      <w:tr w:rsidR="000F59CB" w:rsidRPr="00B11693" w14:paraId="10213FD0" w14:textId="77777777" w:rsidTr="00012718">
        <w:trPr>
          <w:trHeight w:val="3691"/>
        </w:trPr>
        <w:tc>
          <w:tcPr>
            <w:tcW w:w="20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48F66" w14:textId="77777777" w:rsidR="000F59CB" w:rsidRPr="00B11693" w:rsidRDefault="000F59CB" w:rsidP="000F59CB">
            <w:pPr>
              <w:autoSpaceDE w:val="0"/>
              <w:autoSpaceDN w:val="0"/>
              <w:adjustRightInd w:val="0"/>
              <w:spacing w:line="320" w:lineRule="exact"/>
              <w:ind w:firstLineChars="200" w:firstLine="480"/>
              <w:jc w:val="left"/>
              <w:rPr>
                <w:rFonts w:ascii="Meiryo UI" w:eastAsia="Meiryo UI" w:hAnsi="Meiryo UI" w:cs="A-OTF Shin Go Pro M"/>
                <w:kern w:val="0"/>
                <w:sz w:val="24"/>
              </w:rPr>
            </w:pPr>
            <w:r w:rsidRPr="00B11693">
              <w:rPr>
                <w:rFonts w:ascii="Meiryo UI" w:eastAsia="Meiryo UI" w:hAnsi="Meiryo UI" w:cs="A-OTF Shin Go Pro M" w:hint="eastAsia"/>
                <w:kern w:val="0"/>
                <w:sz w:val="24"/>
              </w:rPr>
              <w:t>志望動機</w:t>
            </w:r>
          </w:p>
          <w:p w14:paraId="4D4E0243" w14:textId="77777777" w:rsidR="000F59CB" w:rsidRPr="00B11693" w:rsidRDefault="000F59CB" w:rsidP="000F59C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Meiryo UI" w:eastAsia="Meiryo UI" w:hAnsi="Meiryo UI" w:cs="A-OTF Shin Go Pro M"/>
                <w:sz w:val="20"/>
                <w:szCs w:val="20"/>
              </w:rPr>
            </w:pPr>
            <w:r w:rsidRPr="00B11693">
              <w:rPr>
                <w:rFonts w:ascii="Meiryo UI" w:eastAsia="Meiryo UI" w:hAnsi="Meiryo UI" w:cs="A-OTF Shin Go Pro M" w:hint="eastAsia"/>
                <w:sz w:val="20"/>
                <w:szCs w:val="20"/>
              </w:rPr>
              <w:t>（200字～400字で</w:t>
            </w:r>
          </w:p>
          <w:p w14:paraId="44B9A5BF" w14:textId="77777777" w:rsidR="000F59CB" w:rsidRPr="00B11693" w:rsidRDefault="000F59CB" w:rsidP="000F59CB">
            <w:pPr>
              <w:autoSpaceDE w:val="0"/>
              <w:autoSpaceDN w:val="0"/>
              <w:adjustRightInd w:val="0"/>
              <w:spacing w:line="320" w:lineRule="exact"/>
              <w:ind w:firstLineChars="100" w:firstLine="200"/>
              <w:jc w:val="left"/>
              <w:rPr>
                <w:rFonts w:ascii="Meiryo UI" w:eastAsia="Meiryo UI" w:hAnsi="Meiryo UI" w:cs="A-OTF Shin Go Pro M"/>
                <w:sz w:val="20"/>
                <w:szCs w:val="20"/>
              </w:rPr>
            </w:pPr>
            <w:r w:rsidRPr="00B11693">
              <w:rPr>
                <w:rFonts w:ascii="Meiryo UI" w:eastAsia="Meiryo UI" w:hAnsi="Meiryo UI" w:cs="A-OTF Shin Go Pro M" w:hint="eastAsia"/>
                <w:sz w:val="20"/>
                <w:szCs w:val="20"/>
              </w:rPr>
              <w:t>記載ください。）</w:t>
            </w:r>
          </w:p>
          <w:p w14:paraId="21186F53" w14:textId="77777777" w:rsidR="000F59CB" w:rsidRPr="00B11693" w:rsidRDefault="000F59CB" w:rsidP="000F59C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Meiryo UI" w:eastAsia="Meiryo UI" w:hAnsi="Meiryo UI" w:cs="A-OTF Shin Go Pro M"/>
                <w:sz w:val="20"/>
                <w:szCs w:val="20"/>
              </w:rPr>
            </w:pPr>
          </w:p>
          <w:p w14:paraId="41737BF3" w14:textId="77777777" w:rsidR="000F59CB" w:rsidRPr="00B11693" w:rsidRDefault="000F59CB" w:rsidP="001E790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Meiryo UI" w:eastAsia="Meiryo UI" w:hAnsi="Meiryo UI" w:cs="A-OTF Shin Go Pro M"/>
                <w:kern w:val="0"/>
                <w:sz w:val="24"/>
              </w:rPr>
            </w:pPr>
            <w:r w:rsidRPr="00B11693">
              <w:rPr>
                <w:rFonts w:ascii="Meiryo UI" w:eastAsia="Meiryo UI" w:hAnsi="Meiryo UI" w:cs="A-OTF Shin Go Pro M" w:hint="eastAsia"/>
                <w:sz w:val="18"/>
                <w:szCs w:val="18"/>
              </w:rPr>
              <w:t>※記入欄が足りない場合は、任意様式に記入し添付し</w:t>
            </w:r>
            <w:r w:rsidRPr="00B11693">
              <w:rPr>
                <w:rFonts w:ascii="Meiryo UI" w:eastAsia="Meiryo UI" w:hAnsi="Meiryo UI" w:cs="A-OTF Shin Go Pro M" w:hint="eastAsia"/>
                <w:color w:val="000000"/>
                <w:sz w:val="18"/>
                <w:szCs w:val="18"/>
              </w:rPr>
              <w:t>てください。</w:t>
            </w:r>
          </w:p>
        </w:tc>
        <w:tc>
          <w:tcPr>
            <w:tcW w:w="7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37EABC1C" w14:textId="78CA0C4F" w:rsidR="008E0490" w:rsidRDefault="0087458B" w:rsidP="00B11693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Meiryo UI" w:eastAsia="Meiryo UI" w:hAnsi="Meiryo UI" w:cs="A-OTF Shin Go Pro M"/>
                <w:noProof/>
                <w:color w:val="221E1F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-OTF Shin Go Pro M"/>
                <w:noProof/>
                <w:color w:val="221E1F"/>
                <w:kern w:val="0"/>
                <w:sz w:val="20"/>
                <w:szCs w:val="20"/>
              </w:rPr>
              <w:drawing>
                <wp:anchor distT="0" distB="0" distL="114300" distR="114300" simplePos="0" relativeHeight="251658243" behindDoc="0" locked="0" layoutInCell="1" allowOverlap="1" wp14:anchorId="52AD611F" wp14:editId="696221FA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37465</wp:posOffset>
                  </wp:positionV>
                  <wp:extent cx="4046220" cy="485775"/>
                  <wp:effectExtent l="0" t="0" r="0" b="9525"/>
                  <wp:wrapNone/>
                  <wp:docPr id="1124827112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622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66E6FB" w14:textId="33889FAB" w:rsidR="000F59CB" w:rsidRDefault="000F59CB" w:rsidP="00B11693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Meiryo UI" w:eastAsia="Meiryo UI" w:hAnsi="Meiryo UI" w:cs="A-OTF Shin Go Pro M"/>
                <w:color w:val="221E1F"/>
                <w:kern w:val="0"/>
                <w:sz w:val="20"/>
                <w:szCs w:val="20"/>
              </w:rPr>
            </w:pPr>
          </w:p>
          <w:p w14:paraId="34B7EC86" w14:textId="4641637D" w:rsidR="000F59CB" w:rsidRDefault="000F59CB" w:rsidP="00B11693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Meiryo UI" w:eastAsia="Meiryo UI" w:hAnsi="Meiryo UI" w:cs="A-OTF Shin Go Pro M"/>
                <w:color w:val="221E1F"/>
                <w:kern w:val="0"/>
                <w:sz w:val="20"/>
                <w:szCs w:val="20"/>
              </w:rPr>
            </w:pPr>
          </w:p>
          <w:p w14:paraId="0EF99325" w14:textId="43F98FF3" w:rsidR="000F59CB" w:rsidRDefault="000F59CB" w:rsidP="00B11693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Meiryo UI" w:eastAsia="Meiryo UI" w:hAnsi="Meiryo UI" w:cs="A-OTF Shin Go Pro M"/>
                <w:color w:val="221E1F"/>
                <w:kern w:val="0"/>
                <w:sz w:val="20"/>
                <w:szCs w:val="20"/>
              </w:rPr>
            </w:pPr>
          </w:p>
          <w:p w14:paraId="178EAA57" w14:textId="2AD38790" w:rsidR="000F59CB" w:rsidRDefault="000F59CB" w:rsidP="00B11693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Meiryo UI" w:eastAsia="Meiryo UI" w:hAnsi="Meiryo UI" w:cs="A-OTF Shin Go Pro M"/>
                <w:color w:val="221E1F"/>
                <w:kern w:val="0"/>
                <w:sz w:val="20"/>
                <w:szCs w:val="20"/>
              </w:rPr>
            </w:pPr>
          </w:p>
          <w:p w14:paraId="57299269" w14:textId="77777777" w:rsidR="000F59CB" w:rsidRDefault="000F59CB" w:rsidP="00B11693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Meiryo UI" w:eastAsia="Meiryo UI" w:hAnsi="Meiryo UI" w:cs="A-OTF Shin Go Pro M"/>
                <w:color w:val="221E1F"/>
                <w:kern w:val="0"/>
                <w:sz w:val="20"/>
                <w:szCs w:val="20"/>
              </w:rPr>
            </w:pPr>
          </w:p>
          <w:p w14:paraId="70E2B8EF" w14:textId="77777777" w:rsidR="000F59CB" w:rsidRDefault="000F59CB" w:rsidP="00B11693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Meiryo UI" w:eastAsia="Meiryo UI" w:hAnsi="Meiryo UI" w:cs="A-OTF Shin Go Pro M"/>
                <w:color w:val="221E1F"/>
                <w:kern w:val="0"/>
                <w:sz w:val="20"/>
                <w:szCs w:val="20"/>
              </w:rPr>
            </w:pPr>
          </w:p>
          <w:p w14:paraId="44DD8D27" w14:textId="77777777" w:rsidR="000F59CB" w:rsidRDefault="000F59CB" w:rsidP="00B11693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Meiryo UI" w:eastAsia="Meiryo UI" w:hAnsi="Meiryo UI" w:cs="A-OTF Shin Go Pro M"/>
                <w:color w:val="221E1F"/>
                <w:kern w:val="0"/>
                <w:sz w:val="20"/>
                <w:szCs w:val="20"/>
              </w:rPr>
            </w:pPr>
          </w:p>
          <w:p w14:paraId="027CF367" w14:textId="77777777" w:rsidR="000F59CB" w:rsidRDefault="000F59CB" w:rsidP="00B11693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Meiryo UI" w:eastAsia="Meiryo UI" w:hAnsi="Meiryo UI" w:cs="A-OTF Shin Go Pro M"/>
                <w:color w:val="221E1F"/>
                <w:kern w:val="0"/>
                <w:sz w:val="20"/>
                <w:szCs w:val="20"/>
              </w:rPr>
            </w:pPr>
          </w:p>
          <w:p w14:paraId="7872EC00" w14:textId="77777777" w:rsidR="00717A5A" w:rsidRDefault="00717A5A" w:rsidP="00B11693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Meiryo UI" w:eastAsia="Meiryo UI" w:hAnsi="Meiryo UI" w:cs="A-OTF Shin Go Pro M"/>
                <w:color w:val="221E1F"/>
                <w:kern w:val="0"/>
                <w:sz w:val="20"/>
                <w:szCs w:val="20"/>
              </w:rPr>
            </w:pPr>
          </w:p>
          <w:p w14:paraId="0E926EEB" w14:textId="617D2AA1" w:rsidR="000F59CB" w:rsidRDefault="000F59CB" w:rsidP="00B11693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Meiryo UI" w:eastAsia="Meiryo UI" w:hAnsi="Meiryo UI" w:cs="A-OTF Shin Go Pro M"/>
                <w:color w:val="221E1F"/>
                <w:kern w:val="0"/>
                <w:sz w:val="20"/>
                <w:szCs w:val="20"/>
              </w:rPr>
            </w:pPr>
          </w:p>
          <w:p w14:paraId="65EEAAF4" w14:textId="3E4FE274" w:rsidR="000F59CB" w:rsidRPr="001E50E7" w:rsidRDefault="000F59CB" w:rsidP="00B11693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Meiryo UI" w:eastAsia="Meiryo UI" w:hAnsi="Meiryo UI" w:cs="A-OTF Shin Go Pro M"/>
                <w:color w:val="221E1F"/>
                <w:kern w:val="0"/>
                <w:sz w:val="20"/>
                <w:szCs w:val="20"/>
              </w:rPr>
            </w:pPr>
          </w:p>
        </w:tc>
      </w:tr>
      <w:tr w:rsidR="0087458B" w:rsidRPr="00B11693" w14:paraId="1525AA33" w14:textId="77777777" w:rsidTr="00012718">
        <w:trPr>
          <w:trHeight w:val="795"/>
        </w:trPr>
        <w:tc>
          <w:tcPr>
            <w:tcW w:w="209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6469E074" w14:textId="321D97DB" w:rsidR="0087458B" w:rsidRPr="00B11693" w:rsidRDefault="0087458B" w:rsidP="00717A5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Meiryo UI" w:eastAsia="Meiryo UI" w:hAnsi="Meiryo UI" w:cs="A-OTF Shin Go Pro M"/>
                <w:kern w:val="0"/>
                <w:sz w:val="24"/>
              </w:rPr>
            </w:pPr>
            <w:r>
              <w:rPr>
                <w:rFonts w:ascii="Meiryo UI" w:eastAsia="Meiryo UI" w:hAnsi="Meiryo UI" w:cs="A-OTF Shin Go Pro M" w:hint="eastAsia"/>
                <w:color w:val="221E1F"/>
                <w:kern w:val="0"/>
                <w:sz w:val="24"/>
              </w:rPr>
              <w:t>自社が強みとする技術や製品</w:t>
            </w:r>
          </w:p>
        </w:tc>
        <w:tc>
          <w:tcPr>
            <w:tcW w:w="7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CD4A75E" w14:textId="77777777" w:rsidR="0087458B" w:rsidRPr="00717A5A" w:rsidRDefault="0087458B" w:rsidP="008745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Meiryo UI" w:eastAsia="Meiryo UI" w:hAnsi="Meiryo UI" w:cs="A-OTF Shin Go Pro M"/>
                <w:noProof/>
                <w:color w:val="221E1F"/>
                <w:kern w:val="0"/>
                <w:sz w:val="20"/>
                <w:szCs w:val="20"/>
              </w:rPr>
            </w:pPr>
          </w:p>
        </w:tc>
      </w:tr>
    </w:tbl>
    <w:p w14:paraId="6699DAFD" w14:textId="19AF5B74" w:rsidR="00845B19" w:rsidRPr="00176777" w:rsidRDefault="0087458B" w:rsidP="00845B19">
      <w:pPr>
        <w:spacing w:line="400" w:lineRule="exact"/>
        <w:ind w:firstLineChars="1900" w:firstLine="3990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noProof/>
          <w:color w:val="00000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8C9A41" wp14:editId="14593A70">
                <wp:simplePos x="0" y="0"/>
                <wp:positionH relativeFrom="column">
                  <wp:posOffset>-137160</wp:posOffset>
                </wp:positionH>
                <wp:positionV relativeFrom="paragraph">
                  <wp:posOffset>8480897</wp:posOffset>
                </wp:positionV>
                <wp:extent cx="6586855" cy="495300"/>
                <wp:effectExtent l="0" t="0" r="0" b="0"/>
                <wp:wrapNone/>
                <wp:docPr id="20425142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85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5AA2E" w14:textId="77777777" w:rsidR="00ED1E44" w:rsidRPr="00ED1E44" w:rsidRDefault="00ED1E44" w:rsidP="00ED1E44">
                            <w:pPr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bookmarkStart w:id="0" w:name="_Hlk53759882"/>
                            <w:r w:rsidRPr="00ED1E44">
                              <w:rPr>
                                <w:rFonts w:ascii="ＭＳ 明朝" w:hAnsi="ＭＳ 明朝" w:hint="eastAsia"/>
                                <w:bCs/>
                                <w:sz w:val="22"/>
                                <w:szCs w:val="22"/>
                              </w:rPr>
                              <w:t>■</w:t>
                            </w:r>
                            <w:r w:rsidRPr="00FC344D">
                              <w:rPr>
                                <w:rFonts w:ascii="ＭＳ 明朝" w:hAnsi="ＭＳ 明朝" w:hint="eastAsia"/>
                                <w:bCs/>
                                <w:sz w:val="22"/>
                                <w:szCs w:val="22"/>
                                <w:u w:val="single"/>
                              </w:rPr>
                              <w:t>全ての項目をご記入下さい。</w:t>
                            </w:r>
                          </w:p>
                          <w:p w14:paraId="789E75C2" w14:textId="77777777" w:rsidR="007D7747" w:rsidRDefault="00ED1E44" w:rsidP="00E31750">
                            <w:pPr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D1E44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■</w:t>
                            </w:r>
                            <w:r w:rsidRPr="00FC344D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参加申込書にご記入いただいた企業・個人の情報は、当該業務以外の目的には使用いたしませ</w:t>
                            </w:r>
                            <w:bookmarkEnd w:id="0"/>
                            <w:r w:rsidR="00C938C5" w:rsidRPr="00FC344D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ん。</w:t>
                            </w:r>
                          </w:p>
                          <w:p w14:paraId="72188584" w14:textId="77777777" w:rsidR="00A332BA" w:rsidRDefault="00A332BA" w:rsidP="00E31750">
                            <w:pPr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31C7047A" w14:textId="77777777" w:rsidR="00A332BA" w:rsidRPr="00FC344D" w:rsidRDefault="00A332BA" w:rsidP="00E31750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C9A41" id="Text Box 2" o:spid="_x0000_s1028" type="#_x0000_t202" style="position:absolute;left:0;text-align:left;margin-left:-10.8pt;margin-top:667.8pt;width:518.6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bX15QEAAKYDAAAOAAAAZHJzL2Uyb0RvYy54bWysU8GO0zAQvSPxD5bvNG3ZljRqulp2tQhp&#10;WZAWPsBx7MQi8Zix26R8PWOn2y1wQ1wse8Z+896b8fZ67Dt2UOgN2JIvZnPOlJVQG9uU/NvX+zc5&#10;Zz4IW4sOrCr5UXl+vXv9aju4Qi2hha5WyAjE+mJwJW9DcEWWedmqXvgZOGUpqQF7EeiITVajGAi9&#10;77LlfL7OBsDaIUjlPUXvpiTfJXytlQyftfYqsK7kxC2kFdNaxTXbbUXRoHCtkSca4h9Y9MJYKnqG&#10;uhNBsD2av6B6IxE86DCT0GegtZEqaSA1i/kfap5a4VTSQuZ4d7bJ/z9Y+Xh4cl+QhfE9jNTAJMK7&#10;B5DfPbNw2wrbqBtEGFolaiq8iJZlg/PF6Wm02hc+glTDJ6ipyWIfIAGNGvvoCulkhE4NOJ5NV2Ng&#10;koLrVb7OVyvOJOWuNqu389SVTBTPrx368EFBz+Km5EhNTeji8OBDZCOK5yuxmIV703WpsZ39LUAX&#10;YySxj4Qn6mGsRmbqki+jtCimgvpIchCmcaHxpk0L+JOzgUal5P7HXqDirPtoyZJ3V8sN8Q/pkOcb&#10;komXieoiIawkoJIHzqbtbZimce/QNC3VmVpg4YZM1Cbpe+F0Ik/DkGSfBjdO2+U53Xr5XrtfAAAA&#10;//8DAFBLAwQUAAYACAAAACEAvh7ac+MAAAAOAQAADwAAAGRycy9kb3ducmV2LnhtbEyPwU7DMBBE&#10;70j8g7VI3Fo7DTEoxKlSJEDiQikIcXRik0TE6yh228DXsz3BbVbzNDtTrGc3sIOdQu9RQbIUwCw2&#10;3vTYKnh7vV/cAAtRo9GDR6vg2wZYl+dnhc6NP+KLPexiyygEQ64VdDGOOeeh6azTYelHi+R9+snp&#10;SOfUcjPpI4W7ga+EkNzpHulDp0d719nma7d3Cn76UD1unzex3mQfD2L7JMN7JZW6vJirW2DRzvEP&#10;hlN9qg4ldar9Hk1gg4LFKpGEkpGmGakTIpLsGlhN6ipJJfCy4P9nlL8AAAD//wMAUEsBAi0AFAAG&#10;AAgAAAAhALaDOJL+AAAA4QEAABMAAAAAAAAAAAAAAAAAAAAAAFtDb250ZW50X1R5cGVzXS54bWxQ&#10;SwECLQAUAAYACAAAACEAOP0h/9YAAACUAQAACwAAAAAAAAAAAAAAAAAvAQAAX3JlbHMvLnJlbHNQ&#10;SwECLQAUAAYACAAAACEAFvG19eUBAACmAwAADgAAAAAAAAAAAAAAAAAuAgAAZHJzL2Uyb0RvYy54&#10;bWxQSwECLQAUAAYACAAAACEAvh7ac+MAAAAOAQAADwAAAAAAAAAAAAAAAAA/BAAAZHJzL2Rvd25y&#10;ZXYueG1sUEsFBgAAAAAEAAQA8wAAAE8FAAAAAA==&#10;" filled="f" stroked="f">
                <v:textbox inset="5.85pt,.7pt,5.85pt,.7pt">
                  <w:txbxContent>
                    <w:p w14:paraId="5145AA2E" w14:textId="77777777" w:rsidR="00ED1E44" w:rsidRPr="00ED1E44" w:rsidRDefault="00ED1E44" w:rsidP="00ED1E44">
                      <w:pPr>
                        <w:jc w:val="lef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bookmarkStart w:id="1" w:name="_Hlk53759882"/>
                      <w:r w:rsidRPr="00ED1E44">
                        <w:rPr>
                          <w:rFonts w:ascii="ＭＳ 明朝" w:hAnsi="ＭＳ 明朝" w:hint="eastAsia"/>
                          <w:bCs/>
                          <w:sz w:val="22"/>
                          <w:szCs w:val="22"/>
                        </w:rPr>
                        <w:t>■</w:t>
                      </w:r>
                      <w:r w:rsidRPr="00FC344D">
                        <w:rPr>
                          <w:rFonts w:ascii="ＭＳ 明朝" w:hAnsi="ＭＳ 明朝" w:hint="eastAsia"/>
                          <w:bCs/>
                          <w:sz w:val="22"/>
                          <w:szCs w:val="22"/>
                          <w:u w:val="single"/>
                        </w:rPr>
                        <w:t>全ての項目をご記入下さい。</w:t>
                      </w:r>
                    </w:p>
                    <w:p w14:paraId="789E75C2" w14:textId="77777777" w:rsidR="007D7747" w:rsidRDefault="00ED1E44" w:rsidP="00E31750">
                      <w:pPr>
                        <w:jc w:val="left"/>
                        <w:rPr>
                          <w:rFonts w:ascii="ＭＳ 明朝" w:hAnsi="ＭＳ 明朝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ED1E44">
                        <w:rPr>
                          <w:rFonts w:ascii="ＭＳ 明朝" w:hAnsi="ＭＳ 明朝" w:hint="eastAsia"/>
                          <w:color w:val="000000"/>
                          <w:sz w:val="22"/>
                          <w:szCs w:val="22"/>
                        </w:rPr>
                        <w:t>■</w:t>
                      </w:r>
                      <w:r w:rsidRPr="00FC344D">
                        <w:rPr>
                          <w:rFonts w:ascii="ＭＳ 明朝" w:hAnsi="ＭＳ 明朝" w:hint="eastAsia"/>
                          <w:color w:val="000000"/>
                          <w:sz w:val="22"/>
                          <w:szCs w:val="22"/>
                          <w:u w:val="single"/>
                        </w:rPr>
                        <w:t>参加申込書にご記入いただいた企業・個人の情報は、当該業務以外の目的には使用いたしませ</w:t>
                      </w:r>
                      <w:bookmarkEnd w:id="1"/>
                      <w:r w:rsidR="00C938C5" w:rsidRPr="00FC344D">
                        <w:rPr>
                          <w:rFonts w:ascii="ＭＳ 明朝" w:hAnsi="ＭＳ 明朝" w:hint="eastAsia"/>
                          <w:color w:val="000000"/>
                          <w:sz w:val="22"/>
                          <w:szCs w:val="22"/>
                          <w:u w:val="single"/>
                        </w:rPr>
                        <w:t>ん。</w:t>
                      </w:r>
                    </w:p>
                    <w:p w14:paraId="72188584" w14:textId="77777777" w:rsidR="00A332BA" w:rsidRDefault="00A332BA" w:rsidP="00E31750">
                      <w:pPr>
                        <w:jc w:val="left"/>
                        <w:rPr>
                          <w:rFonts w:ascii="ＭＳ 明朝" w:hAnsi="ＭＳ 明朝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14:paraId="31C7047A" w14:textId="77777777" w:rsidR="00A332BA" w:rsidRPr="00FC344D" w:rsidRDefault="00A332BA" w:rsidP="00E31750">
                      <w:pPr>
                        <w:jc w:val="left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45B19" w:rsidRPr="00176777" w:rsidSect="001E7906">
      <w:pgSz w:w="11906" w:h="16838" w:code="9"/>
      <w:pgMar w:top="567" w:right="1134" w:bottom="680" w:left="1134" w:header="720" w:footer="720" w:gutter="0"/>
      <w:cols w:space="720"/>
      <w:noEndnote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26AAF" w14:textId="77777777" w:rsidR="00840361" w:rsidRDefault="00840361" w:rsidP="00FE56DA">
      <w:r>
        <w:separator/>
      </w:r>
    </w:p>
  </w:endnote>
  <w:endnote w:type="continuationSeparator" w:id="0">
    <w:p w14:paraId="6EB73768" w14:textId="77777777" w:rsidR="00840361" w:rsidRDefault="00840361" w:rsidP="00FE56DA">
      <w:r>
        <w:continuationSeparator/>
      </w:r>
    </w:p>
  </w:endnote>
  <w:endnote w:type="continuationNotice" w:id="1">
    <w:p w14:paraId="683CDDF0" w14:textId="77777777" w:rsidR="00840361" w:rsidRDefault="008403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-OTF Shin Go Pro M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644A9" w14:textId="77777777" w:rsidR="00840361" w:rsidRDefault="00840361" w:rsidP="00FE56DA">
      <w:r>
        <w:separator/>
      </w:r>
    </w:p>
  </w:footnote>
  <w:footnote w:type="continuationSeparator" w:id="0">
    <w:p w14:paraId="6624B0FB" w14:textId="77777777" w:rsidR="00840361" w:rsidRDefault="00840361" w:rsidP="00FE56DA">
      <w:r>
        <w:continuationSeparator/>
      </w:r>
    </w:p>
  </w:footnote>
  <w:footnote w:type="continuationNotice" w:id="1">
    <w:p w14:paraId="1374BB39" w14:textId="77777777" w:rsidR="00840361" w:rsidRDefault="008403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574F5"/>
    <w:multiLevelType w:val="multilevel"/>
    <w:tmpl w:val="93FA873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1" w15:restartNumberingAfterBreak="0">
    <w:nsid w:val="200467BB"/>
    <w:multiLevelType w:val="hybridMultilevel"/>
    <w:tmpl w:val="D038A62C"/>
    <w:lvl w:ilvl="0" w:tplc="FBAA467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CA7391"/>
    <w:multiLevelType w:val="multilevel"/>
    <w:tmpl w:val="0EA2E1CE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3" w15:restartNumberingAfterBreak="0">
    <w:nsid w:val="40FC3D61"/>
    <w:multiLevelType w:val="hybridMultilevel"/>
    <w:tmpl w:val="C1B28276"/>
    <w:lvl w:ilvl="0" w:tplc="6E205BF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4" w15:restartNumberingAfterBreak="0">
    <w:nsid w:val="481D449A"/>
    <w:multiLevelType w:val="multilevel"/>
    <w:tmpl w:val="E09C4CE4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5" w15:restartNumberingAfterBreak="0">
    <w:nsid w:val="4B181E5B"/>
    <w:multiLevelType w:val="multilevel"/>
    <w:tmpl w:val="C0DC36C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6" w15:restartNumberingAfterBreak="0">
    <w:nsid w:val="54F169A3"/>
    <w:multiLevelType w:val="hybridMultilevel"/>
    <w:tmpl w:val="6E66A8E2"/>
    <w:lvl w:ilvl="0" w:tplc="DEB2F1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Vrinda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792828"/>
    <w:multiLevelType w:val="hybridMultilevel"/>
    <w:tmpl w:val="EFE83440"/>
    <w:lvl w:ilvl="0" w:tplc="5CC09AB8">
      <w:start w:val="1"/>
      <w:numFmt w:val="decimalFullWidth"/>
      <w:lvlText w:val="%1．"/>
      <w:lvlJc w:val="left"/>
      <w:pPr>
        <w:ind w:left="1430" w:hanging="720"/>
      </w:pPr>
      <w:rPr>
        <w:rFonts w:ascii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8" w15:restartNumberingAfterBreak="0">
    <w:nsid w:val="7A137CD9"/>
    <w:multiLevelType w:val="multilevel"/>
    <w:tmpl w:val="54FCD72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9" w15:restartNumberingAfterBreak="0">
    <w:nsid w:val="7CB62A00"/>
    <w:multiLevelType w:val="multilevel"/>
    <w:tmpl w:val="1D409A0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num w:numId="1" w16cid:durableId="1118986034">
    <w:abstractNumId w:val="3"/>
  </w:num>
  <w:num w:numId="2" w16cid:durableId="988166292">
    <w:abstractNumId w:val="1"/>
  </w:num>
  <w:num w:numId="3" w16cid:durableId="885872423">
    <w:abstractNumId w:val="9"/>
  </w:num>
  <w:num w:numId="4" w16cid:durableId="1041515718">
    <w:abstractNumId w:val="5"/>
  </w:num>
  <w:num w:numId="5" w16cid:durableId="609509121">
    <w:abstractNumId w:val="0"/>
  </w:num>
  <w:num w:numId="6" w16cid:durableId="2902715">
    <w:abstractNumId w:val="8"/>
  </w:num>
  <w:num w:numId="7" w16cid:durableId="545871563">
    <w:abstractNumId w:val="4"/>
  </w:num>
  <w:num w:numId="8" w16cid:durableId="1711414106">
    <w:abstractNumId w:val="2"/>
  </w:num>
  <w:num w:numId="9" w16cid:durableId="2052067532">
    <w:abstractNumId w:val="6"/>
  </w:num>
  <w:num w:numId="10" w16cid:durableId="6679019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AE"/>
    <w:rsid w:val="00007CA6"/>
    <w:rsid w:val="00011235"/>
    <w:rsid w:val="00012718"/>
    <w:rsid w:val="000205FD"/>
    <w:rsid w:val="00021857"/>
    <w:rsid w:val="00032AB8"/>
    <w:rsid w:val="00033873"/>
    <w:rsid w:val="00042DEE"/>
    <w:rsid w:val="000445CE"/>
    <w:rsid w:val="00046286"/>
    <w:rsid w:val="0005047D"/>
    <w:rsid w:val="00064F3B"/>
    <w:rsid w:val="00082F78"/>
    <w:rsid w:val="00086B69"/>
    <w:rsid w:val="000A1EF6"/>
    <w:rsid w:val="000A74D8"/>
    <w:rsid w:val="000C5326"/>
    <w:rsid w:val="000E556E"/>
    <w:rsid w:val="000F0404"/>
    <w:rsid w:val="000F2678"/>
    <w:rsid w:val="000F4EDE"/>
    <w:rsid w:val="000F5038"/>
    <w:rsid w:val="000F569D"/>
    <w:rsid w:val="000F59CB"/>
    <w:rsid w:val="001059DA"/>
    <w:rsid w:val="001159BA"/>
    <w:rsid w:val="00116539"/>
    <w:rsid w:val="00117DB8"/>
    <w:rsid w:val="0012290E"/>
    <w:rsid w:val="00127D0D"/>
    <w:rsid w:val="00137517"/>
    <w:rsid w:val="0014391A"/>
    <w:rsid w:val="001539E3"/>
    <w:rsid w:val="00165501"/>
    <w:rsid w:val="001730AA"/>
    <w:rsid w:val="00176777"/>
    <w:rsid w:val="00183D48"/>
    <w:rsid w:val="001845E5"/>
    <w:rsid w:val="001B1F50"/>
    <w:rsid w:val="001B37D1"/>
    <w:rsid w:val="001B47C5"/>
    <w:rsid w:val="001B7C2B"/>
    <w:rsid w:val="001C29F7"/>
    <w:rsid w:val="001C3A40"/>
    <w:rsid w:val="001C3EE3"/>
    <w:rsid w:val="001D573B"/>
    <w:rsid w:val="001D59C6"/>
    <w:rsid w:val="001D7CE1"/>
    <w:rsid w:val="001E07C3"/>
    <w:rsid w:val="001E3B78"/>
    <w:rsid w:val="001E50E7"/>
    <w:rsid w:val="001E5BD7"/>
    <w:rsid w:val="001E7906"/>
    <w:rsid w:val="001F48E4"/>
    <w:rsid w:val="001F7F99"/>
    <w:rsid w:val="002053C1"/>
    <w:rsid w:val="00206513"/>
    <w:rsid w:val="00225CBE"/>
    <w:rsid w:val="00231E3F"/>
    <w:rsid w:val="00232F11"/>
    <w:rsid w:val="00236047"/>
    <w:rsid w:val="00241641"/>
    <w:rsid w:val="00241BCC"/>
    <w:rsid w:val="0024551C"/>
    <w:rsid w:val="002464D6"/>
    <w:rsid w:val="00247043"/>
    <w:rsid w:val="002577F3"/>
    <w:rsid w:val="0027193B"/>
    <w:rsid w:val="002732FC"/>
    <w:rsid w:val="002765A5"/>
    <w:rsid w:val="0027661F"/>
    <w:rsid w:val="0027714F"/>
    <w:rsid w:val="00280EF2"/>
    <w:rsid w:val="00286A7D"/>
    <w:rsid w:val="002A2508"/>
    <w:rsid w:val="002A3F7C"/>
    <w:rsid w:val="002B20F4"/>
    <w:rsid w:val="002B456B"/>
    <w:rsid w:val="002B6A3E"/>
    <w:rsid w:val="002B6EE1"/>
    <w:rsid w:val="002C417D"/>
    <w:rsid w:val="002C5729"/>
    <w:rsid w:val="002D1E1E"/>
    <w:rsid w:val="002D2481"/>
    <w:rsid w:val="002D6C4E"/>
    <w:rsid w:val="00302A97"/>
    <w:rsid w:val="003056C6"/>
    <w:rsid w:val="0030674E"/>
    <w:rsid w:val="003068F3"/>
    <w:rsid w:val="00310388"/>
    <w:rsid w:val="00315D72"/>
    <w:rsid w:val="00325124"/>
    <w:rsid w:val="003314F9"/>
    <w:rsid w:val="00352AA2"/>
    <w:rsid w:val="00362AB6"/>
    <w:rsid w:val="00364A6B"/>
    <w:rsid w:val="00370EF1"/>
    <w:rsid w:val="0037673A"/>
    <w:rsid w:val="003767B0"/>
    <w:rsid w:val="00381252"/>
    <w:rsid w:val="00392225"/>
    <w:rsid w:val="003A1B09"/>
    <w:rsid w:val="003C328E"/>
    <w:rsid w:val="003F70A1"/>
    <w:rsid w:val="004004E2"/>
    <w:rsid w:val="00404D09"/>
    <w:rsid w:val="00415E13"/>
    <w:rsid w:val="0042157F"/>
    <w:rsid w:val="00425420"/>
    <w:rsid w:val="00427577"/>
    <w:rsid w:val="00427AEC"/>
    <w:rsid w:val="0043139F"/>
    <w:rsid w:val="0043336C"/>
    <w:rsid w:val="00440AAD"/>
    <w:rsid w:val="00441916"/>
    <w:rsid w:val="004439F9"/>
    <w:rsid w:val="0045342F"/>
    <w:rsid w:val="0046735E"/>
    <w:rsid w:val="00470341"/>
    <w:rsid w:val="00473994"/>
    <w:rsid w:val="004772B6"/>
    <w:rsid w:val="00481863"/>
    <w:rsid w:val="004819C8"/>
    <w:rsid w:val="00482BA6"/>
    <w:rsid w:val="00484433"/>
    <w:rsid w:val="0048625E"/>
    <w:rsid w:val="00486FA1"/>
    <w:rsid w:val="00491567"/>
    <w:rsid w:val="00492AB8"/>
    <w:rsid w:val="0049346A"/>
    <w:rsid w:val="004953BE"/>
    <w:rsid w:val="004A059A"/>
    <w:rsid w:val="004A1C93"/>
    <w:rsid w:val="004B56DC"/>
    <w:rsid w:val="004C6244"/>
    <w:rsid w:val="004C6E1F"/>
    <w:rsid w:val="004F117A"/>
    <w:rsid w:val="004F3681"/>
    <w:rsid w:val="004F5414"/>
    <w:rsid w:val="005039B2"/>
    <w:rsid w:val="005062B2"/>
    <w:rsid w:val="00511E27"/>
    <w:rsid w:val="0052175D"/>
    <w:rsid w:val="005217EE"/>
    <w:rsid w:val="00522317"/>
    <w:rsid w:val="00522965"/>
    <w:rsid w:val="00543E9C"/>
    <w:rsid w:val="00546E76"/>
    <w:rsid w:val="005523C3"/>
    <w:rsid w:val="005524F5"/>
    <w:rsid w:val="0055467E"/>
    <w:rsid w:val="00556E1D"/>
    <w:rsid w:val="005613F6"/>
    <w:rsid w:val="00564B5A"/>
    <w:rsid w:val="0059024A"/>
    <w:rsid w:val="005929DA"/>
    <w:rsid w:val="005A109A"/>
    <w:rsid w:val="005A4C75"/>
    <w:rsid w:val="005B105B"/>
    <w:rsid w:val="005B1400"/>
    <w:rsid w:val="005B2AEA"/>
    <w:rsid w:val="005C1C3E"/>
    <w:rsid w:val="005D4583"/>
    <w:rsid w:val="005E2978"/>
    <w:rsid w:val="005E3DDF"/>
    <w:rsid w:val="00600C03"/>
    <w:rsid w:val="00601510"/>
    <w:rsid w:val="00602749"/>
    <w:rsid w:val="006029A9"/>
    <w:rsid w:val="00604A3E"/>
    <w:rsid w:val="00605105"/>
    <w:rsid w:val="00614770"/>
    <w:rsid w:val="006166C6"/>
    <w:rsid w:val="0062122E"/>
    <w:rsid w:val="00625772"/>
    <w:rsid w:val="006308BF"/>
    <w:rsid w:val="00630D25"/>
    <w:rsid w:val="00640925"/>
    <w:rsid w:val="00641F0B"/>
    <w:rsid w:val="00653B9E"/>
    <w:rsid w:val="006703ED"/>
    <w:rsid w:val="00674500"/>
    <w:rsid w:val="00682773"/>
    <w:rsid w:val="00691388"/>
    <w:rsid w:val="006A542C"/>
    <w:rsid w:val="006A6F20"/>
    <w:rsid w:val="006B032E"/>
    <w:rsid w:val="006B5998"/>
    <w:rsid w:val="006B6EA2"/>
    <w:rsid w:val="006B75F7"/>
    <w:rsid w:val="006B7641"/>
    <w:rsid w:val="006C0262"/>
    <w:rsid w:val="006C2D6A"/>
    <w:rsid w:val="006C63B9"/>
    <w:rsid w:val="006C7745"/>
    <w:rsid w:val="006D5A15"/>
    <w:rsid w:val="006E1AD1"/>
    <w:rsid w:val="006E300D"/>
    <w:rsid w:val="006E7966"/>
    <w:rsid w:val="006E7AA6"/>
    <w:rsid w:val="006E7E81"/>
    <w:rsid w:val="006F5D48"/>
    <w:rsid w:val="006F7338"/>
    <w:rsid w:val="006F7ADD"/>
    <w:rsid w:val="0070498E"/>
    <w:rsid w:val="0070764C"/>
    <w:rsid w:val="00710C92"/>
    <w:rsid w:val="00715832"/>
    <w:rsid w:val="00717A5A"/>
    <w:rsid w:val="007206AC"/>
    <w:rsid w:val="00720FF1"/>
    <w:rsid w:val="007269B4"/>
    <w:rsid w:val="007405AC"/>
    <w:rsid w:val="00740E6C"/>
    <w:rsid w:val="00751B5C"/>
    <w:rsid w:val="0079011F"/>
    <w:rsid w:val="00795F56"/>
    <w:rsid w:val="007A50FF"/>
    <w:rsid w:val="007A5230"/>
    <w:rsid w:val="007D7747"/>
    <w:rsid w:val="007E151F"/>
    <w:rsid w:val="007E1B44"/>
    <w:rsid w:val="007E6E28"/>
    <w:rsid w:val="007F421A"/>
    <w:rsid w:val="007F4EC1"/>
    <w:rsid w:val="008025BA"/>
    <w:rsid w:val="0081063F"/>
    <w:rsid w:val="00817B9F"/>
    <w:rsid w:val="00831BD5"/>
    <w:rsid w:val="0083235F"/>
    <w:rsid w:val="00832BFE"/>
    <w:rsid w:val="00833170"/>
    <w:rsid w:val="00837D00"/>
    <w:rsid w:val="00840361"/>
    <w:rsid w:val="00842139"/>
    <w:rsid w:val="00842518"/>
    <w:rsid w:val="0084261B"/>
    <w:rsid w:val="00842D4F"/>
    <w:rsid w:val="00845B19"/>
    <w:rsid w:val="0086373C"/>
    <w:rsid w:val="008662CD"/>
    <w:rsid w:val="0087458B"/>
    <w:rsid w:val="00882141"/>
    <w:rsid w:val="00884D77"/>
    <w:rsid w:val="0089063E"/>
    <w:rsid w:val="00892EB0"/>
    <w:rsid w:val="008962F3"/>
    <w:rsid w:val="008A652C"/>
    <w:rsid w:val="008A75EE"/>
    <w:rsid w:val="008A7D5E"/>
    <w:rsid w:val="008A7E40"/>
    <w:rsid w:val="008C1CDE"/>
    <w:rsid w:val="008D087E"/>
    <w:rsid w:val="008D2AB3"/>
    <w:rsid w:val="008D6860"/>
    <w:rsid w:val="008E0490"/>
    <w:rsid w:val="008E172C"/>
    <w:rsid w:val="008F31F1"/>
    <w:rsid w:val="009015C7"/>
    <w:rsid w:val="00905C87"/>
    <w:rsid w:val="00912EE7"/>
    <w:rsid w:val="009329F0"/>
    <w:rsid w:val="00933A3E"/>
    <w:rsid w:val="00967314"/>
    <w:rsid w:val="009720DD"/>
    <w:rsid w:val="00977F09"/>
    <w:rsid w:val="009833C6"/>
    <w:rsid w:val="00990527"/>
    <w:rsid w:val="009950E3"/>
    <w:rsid w:val="00996A0B"/>
    <w:rsid w:val="00997BC3"/>
    <w:rsid w:val="009B1FDD"/>
    <w:rsid w:val="009B53BA"/>
    <w:rsid w:val="009C2E49"/>
    <w:rsid w:val="009C408A"/>
    <w:rsid w:val="009C42FE"/>
    <w:rsid w:val="009E4F46"/>
    <w:rsid w:val="009E7086"/>
    <w:rsid w:val="009F2167"/>
    <w:rsid w:val="009F45E8"/>
    <w:rsid w:val="009F4C07"/>
    <w:rsid w:val="009F7466"/>
    <w:rsid w:val="00A00C87"/>
    <w:rsid w:val="00A10A85"/>
    <w:rsid w:val="00A133B6"/>
    <w:rsid w:val="00A13D50"/>
    <w:rsid w:val="00A2137B"/>
    <w:rsid w:val="00A23F4E"/>
    <w:rsid w:val="00A309D0"/>
    <w:rsid w:val="00A332BA"/>
    <w:rsid w:val="00A34752"/>
    <w:rsid w:val="00A365E9"/>
    <w:rsid w:val="00A37D30"/>
    <w:rsid w:val="00A648E0"/>
    <w:rsid w:val="00A6536C"/>
    <w:rsid w:val="00A66284"/>
    <w:rsid w:val="00A7067B"/>
    <w:rsid w:val="00A70D80"/>
    <w:rsid w:val="00A71218"/>
    <w:rsid w:val="00A84847"/>
    <w:rsid w:val="00A86901"/>
    <w:rsid w:val="00A90716"/>
    <w:rsid w:val="00A93FD6"/>
    <w:rsid w:val="00A97BF0"/>
    <w:rsid w:val="00AA00D4"/>
    <w:rsid w:val="00AA2365"/>
    <w:rsid w:val="00AA2831"/>
    <w:rsid w:val="00AA39A9"/>
    <w:rsid w:val="00AA46A5"/>
    <w:rsid w:val="00AA5AEC"/>
    <w:rsid w:val="00AB44D7"/>
    <w:rsid w:val="00AC0618"/>
    <w:rsid w:val="00AC3343"/>
    <w:rsid w:val="00AD3429"/>
    <w:rsid w:val="00AE7111"/>
    <w:rsid w:val="00AF2A93"/>
    <w:rsid w:val="00AF59D2"/>
    <w:rsid w:val="00AF7EA1"/>
    <w:rsid w:val="00AF7F94"/>
    <w:rsid w:val="00B02BEE"/>
    <w:rsid w:val="00B0579A"/>
    <w:rsid w:val="00B06A6C"/>
    <w:rsid w:val="00B11693"/>
    <w:rsid w:val="00B316EB"/>
    <w:rsid w:val="00B32A81"/>
    <w:rsid w:val="00B33122"/>
    <w:rsid w:val="00B33BEE"/>
    <w:rsid w:val="00B36F86"/>
    <w:rsid w:val="00B45570"/>
    <w:rsid w:val="00B478EF"/>
    <w:rsid w:val="00B564AE"/>
    <w:rsid w:val="00B60F18"/>
    <w:rsid w:val="00B6262F"/>
    <w:rsid w:val="00B67199"/>
    <w:rsid w:val="00B7328F"/>
    <w:rsid w:val="00B76652"/>
    <w:rsid w:val="00B8582B"/>
    <w:rsid w:val="00B86053"/>
    <w:rsid w:val="00BA3B68"/>
    <w:rsid w:val="00BB541D"/>
    <w:rsid w:val="00BC06C4"/>
    <w:rsid w:val="00BC2812"/>
    <w:rsid w:val="00BC71D3"/>
    <w:rsid w:val="00BD0624"/>
    <w:rsid w:val="00BD28B2"/>
    <w:rsid w:val="00BD53CD"/>
    <w:rsid w:val="00BE0C50"/>
    <w:rsid w:val="00BE41BF"/>
    <w:rsid w:val="00BE4BE0"/>
    <w:rsid w:val="00BF4041"/>
    <w:rsid w:val="00C12B29"/>
    <w:rsid w:val="00C24AED"/>
    <w:rsid w:val="00C272EC"/>
    <w:rsid w:val="00C34776"/>
    <w:rsid w:val="00C45A62"/>
    <w:rsid w:val="00C47612"/>
    <w:rsid w:val="00C60EF4"/>
    <w:rsid w:val="00C62118"/>
    <w:rsid w:val="00C63684"/>
    <w:rsid w:val="00C714E6"/>
    <w:rsid w:val="00C800D7"/>
    <w:rsid w:val="00C878F8"/>
    <w:rsid w:val="00C90952"/>
    <w:rsid w:val="00C9154A"/>
    <w:rsid w:val="00C9255F"/>
    <w:rsid w:val="00C938C5"/>
    <w:rsid w:val="00C9720E"/>
    <w:rsid w:val="00CA2139"/>
    <w:rsid w:val="00CA5208"/>
    <w:rsid w:val="00CC020A"/>
    <w:rsid w:val="00CC5447"/>
    <w:rsid w:val="00CD13DC"/>
    <w:rsid w:val="00CE1561"/>
    <w:rsid w:val="00CE4A4D"/>
    <w:rsid w:val="00CE5DCA"/>
    <w:rsid w:val="00D03183"/>
    <w:rsid w:val="00D03475"/>
    <w:rsid w:val="00D04ECB"/>
    <w:rsid w:val="00D13FF3"/>
    <w:rsid w:val="00D2437D"/>
    <w:rsid w:val="00D24F09"/>
    <w:rsid w:val="00D27520"/>
    <w:rsid w:val="00D27FFC"/>
    <w:rsid w:val="00D31222"/>
    <w:rsid w:val="00D31DC2"/>
    <w:rsid w:val="00D361AE"/>
    <w:rsid w:val="00D40CF2"/>
    <w:rsid w:val="00D415F8"/>
    <w:rsid w:val="00D42492"/>
    <w:rsid w:val="00D6751C"/>
    <w:rsid w:val="00D7066B"/>
    <w:rsid w:val="00D7726D"/>
    <w:rsid w:val="00D83FFF"/>
    <w:rsid w:val="00D86FB2"/>
    <w:rsid w:val="00D90E97"/>
    <w:rsid w:val="00DA3019"/>
    <w:rsid w:val="00DA32BB"/>
    <w:rsid w:val="00DA4102"/>
    <w:rsid w:val="00DA6A57"/>
    <w:rsid w:val="00DC722E"/>
    <w:rsid w:val="00DC7B7B"/>
    <w:rsid w:val="00DD3F24"/>
    <w:rsid w:val="00DD6A02"/>
    <w:rsid w:val="00DD6A7D"/>
    <w:rsid w:val="00DE2381"/>
    <w:rsid w:val="00DE3C51"/>
    <w:rsid w:val="00DE701F"/>
    <w:rsid w:val="00DE7F8D"/>
    <w:rsid w:val="00E04272"/>
    <w:rsid w:val="00E10D70"/>
    <w:rsid w:val="00E153C7"/>
    <w:rsid w:val="00E31750"/>
    <w:rsid w:val="00E35739"/>
    <w:rsid w:val="00E41312"/>
    <w:rsid w:val="00E47464"/>
    <w:rsid w:val="00E7404C"/>
    <w:rsid w:val="00E773DB"/>
    <w:rsid w:val="00E77A06"/>
    <w:rsid w:val="00E819D7"/>
    <w:rsid w:val="00E835F3"/>
    <w:rsid w:val="00E86384"/>
    <w:rsid w:val="00E9416E"/>
    <w:rsid w:val="00EA22DE"/>
    <w:rsid w:val="00EA2B8A"/>
    <w:rsid w:val="00EB2F69"/>
    <w:rsid w:val="00EB4326"/>
    <w:rsid w:val="00EB672A"/>
    <w:rsid w:val="00EC1044"/>
    <w:rsid w:val="00ED1E44"/>
    <w:rsid w:val="00ED2E10"/>
    <w:rsid w:val="00EE16B0"/>
    <w:rsid w:val="00EF33DA"/>
    <w:rsid w:val="00EF65F2"/>
    <w:rsid w:val="00EF72C9"/>
    <w:rsid w:val="00F07257"/>
    <w:rsid w:val="00F11A12"/>
    <w:rsid w:val="00F11ED6"/>
    <w:rsid w:val="00F17121"/>
    <w:rsid w:val="00F20B52"/>
    <w:rsid w:val="00F21303"/>
    <w:rsid w:val="00F21E15"/>
    <w:rsid w:val="00F22239"/>
    <w:rsid w:val="00F25A8B"/>
    <w:rsid w:val="00F32921"/>
    <w:rsid w:val="00F359E6"/>
    <w:rsid w:val="00F562B2"/>
    <w:rsid w:val="00F644A8"/>
    <w:rsid w:val="00F66DAE"/>
    <w:rsid w:val="00F73545"/>
    <w:rsid w:val="00F77E62"/>
    <w:rsid w:val="00F81442"/>
    <w:rsid w:val="00F82570"/>
    <w:rsid w:val="00F86F12"/>
    <w:rsid w:val="00F86FCD"/>
    <w:rsid w:val="00F9292D"/>
    <w:rsid w:val="00FA1396"/>
    <w:rsid w:val="00FA18F9"/>
    <w:rsid w:val="00FB2155"/>
    <w:rsid w:val="00FC344D"/>
    <w:rsid w:val="00FC693F"/>
    <w:rsid w:val="00FC773A"/>
    <w:rsid w:val="00FD124D"/>
    <w:rsid w:val="00FD25E6"/>
    <w:rsid w:val="00FE0127"/>
    <w:rsid w:val="00FE1C7F"/>
    <w:rsid w:val="00FE56DA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5E30EB7"/>
  <w15:chartTrackingRefBased/>
  <w15:docId w15:val="{D0F5C402-945F-45D2-8BD1-1E61A991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6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rsid w:val="00FE5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56DA"/>
    <w:rPr>
      <w:rFonts w:cs="Vrinda"/>
      <w:kern w:val="2"/>
      <w:sz w:val="21"/>
      <w:szCs w:val="24"/>
    </w:rPr>
  </w:style>
  <w:style w:type="paragraph" w:styleId="a6">
    <w:name w:val="footer"/>
    <w:basedOn w:val="a"/>
    <w:link w:val="a7"/>
    <w:rsid w:val="00FE5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E56DA"/>
    <w:rPr>
      <w:rFonts w:cs="Vrinda"/>
      <w:kern w:val="2"/>
      <w:sz w:val="21"/>
      <w:szCs w:val="24"/>
    </w:rPr>
  </w:style>
  <w:style w:type="paragraph" w:styleId="a8">
    <w:name w:val="Balloon Text"/>
    <w:basedOn w:val="a"/>
    <w:link w:val="a9"/>
    <w:rsid w:val="000F4EDE"/>
    <w:rPr>
      <w:rFonts w:ascii="Arial" w:eastAsia="ＭＳ ゴシック" w:hAnsi="Arial" w:cs="Times New Roman"/>
      <w:sz w:val="18"/>
      <w:szCs w:val="22"/>
    </w:rPr>
  </w:style>
  <w:style w:type="character" w:customStyle="1" w:styleId="a9">
    <w:name w:val="吹き出し (文字)"/>
    <w:link w:val="a8"/>
    <w:rsid w:val="000F4EDE"/>
    <w:rPr>
      <w:rFonts w:ascii="Arial" w:eastAsia="ＭＳ ゴシック" w:hAnsi="Arial" w:cs="Times New Roman"/>
      <w:kern w:val="2"/>
      <w:sz w:val="18"/>
      <w:szCs w:val="22"/>
    </w:rPr>
  </w:style>
  <w:style w:type="paragraph" w:styleId="aa">
    <w:name w:val="Date"/>
    <w:basedOn w:val="a"/>
    <w:next w:val="a"/>
    <w:link w:val="ab"/>
    <w:rsid w:val="00231E3F"/>
  </w:style>
  <w:style w:type="character" w:customStyle="1" w:styleId="ab">
    <w:name w:val="日付 (文字)"/>
    <w:link w:val="aa"/>
    <w:rsid w:val="00231E3F"/>
    <w:rPr>
      <w:rFonts w:cs="Vrinda"/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B478EF"/>
    <w:pPr>
      <w:jc w:val="center"/>
    </w:pPr>
    <w:rPr>
      <w:rFonts w:cs="Times New Roman"/>
      <w:sz w:val="22"/>
      <w:szCs w:val="22"/>
    </w:rPr>
  </w:style>
  <w:style w:type="character" w:customStyle="1" w:styleId="ad">
    <w:name w:val="記 (文字)"/>
    <w:link w:val="ac"/>
    <w:rsid w:val="00B478EF"/>
    <w:rPr>
      <w:kern w:val="2"/>
      <w:sz w:val="22"/>
      <w:szCs w:val="22"/>
    </w:rPr>
  </w:style>
  <w:style w:type="paragraph" w:styleId="ae">
    <w:name w:val="Closing"/>
    <w:basedOn w:val="a"/>
    <w:link w:val="af"/>
    <w:rsid w:val="00B478EF"/>
    <w:pPr>
      <w:jc w:val="right"/>
    </w:pPr>
    <w:rPr>
      <w:rFonts w:cs="Times New Roman"/>
      <w:sz w:val="22"/>
      <w:szCs w:val="22"/>
    </w:rPr>
  </w:style>
  <w:style w:type="character" w:customStyle="1" w:styleId="af">
    <w:name w:val="結語 (文字)"/>
    <w:link w:val="ae"/>
    <w:rsid w:val="00B478EF"/>
    <w:rPr>
      <w:kern w:val="2"/>
      <w:sz w:val="22"/>
      <w:szCs w:val="22"/>
    </w:rPr>
  </w:style>
  <w:style w:type="paragraph" w:styleId="af0">
    <w:name w:val="Plain Text"/>
    <w:basedOn w:val="a"/>
    <w:link w:val="af1"/>
    <w:rsid w:val="00691388"/>
    <w:rPr>
      <w:rFonts w:ascii="ＭＳ 明朝" w:hAnsi="Courier New" w:cs="Times New Roman"/>
      <w:szCs w:val="20"/>
    </w:rPr>
  </w:style>
  <w:style w:type="character" w:customStyle="1" w:styleId="af1">
    <w:name w:val="書式なし (文字)"/>
    <w:link w:val="af0"/>
    <w:rsid w:val="00691388"/>
    <w:rPr>
      <w:rFonts w:ascii="ＭＳ 明朝" w:hAnsi="Courier New"/>
      <w:kern w:val="2"/>
      <w:sz w:val="21"/>
    </w:rPr>
  </w:style>
  <w:style w:type="character" w:styleId="af2">
    <w:name w:val="Hyperlink"/>
    <w:uiPriority w:val="99"/>
    <w:unhideWhenUsed/>
    <w:rsid w:val="00ED1E44"/>
    <w:rPr>
      <w:color w:val="0000FF"/>
      <w:u w:val="single"/>
    </w:rPr>
  </w:style>
  <w:style w:type="paragraph" w:styleId="af3">
    <w:name w:val="No Spacing"/>
    <w:uiPriority w:val="1"/>
    <w:qFormat/>
    <w:rsid w:val="00ED1E44"/>
    <w:pPr>
      <w:widowControl w:val="0"/>
      <w:jc w:val="both"/>
    </w:pPr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B116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6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E19BFCD8C82749AF6426174BA4F0DA" ma:contentTypeVersion="16" ma:contentTypeDescription="新しいドキュメントを作成します。" ma:contentTypeScope="" ma:versionID="1dbe6ebdba45bcd1cdd53e0a14dcafb3">
  <xsd:schema xmlns:xsd="http://www.w3.org/2001/XMLSchema" xmlns:xs="http://www.w3.org/2001/XMLSchema" xmlns:p="http://schemas.microsoft.com/office/2006/metadata/properties" xmlns:ns2="e94be34d-c29d-4e5e-ba5d-081dbe4897e3" xmlns:ns3="b57879df-56af-4155-8a47-165bfa8c146a" targetNamespace="http://schemas.microsoft.com/office/2006/metadata/properties" ma:root="true" ma:fieldsID="3752e97073a561ddb7d00ba096cc9348" ns2:_="" ns3:_="">
    <xsd:import namespace="e94be34d-c29d-4e5e-ba5d-081dbe4897e3"/>
    <xsd:import namespace="b57879df-56af-4155-8a47-165bfa8c1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be34d-c29d-4e5e-ba5d-081dbe489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e5573c84-1490-4119-a831-9cb7ee482f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879df-56af-4155-8a47-165bfa8c14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410ce78-1f88-4eb7-b689-96b59db26863}" ma:internalName="TaxCatchAll" ma:showField="CatchAllData" ma:web="b57879df-56af-4155-8a47-165bfa8c1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7879df-56af-4155-8a47-165bfa8c146a"/>
    <lcf76f155ced4ddcb4097134ff3c332f xmlns="e94be34d-c29d-4e5e-ba5d-081dbe4897e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ADA1E-4C2E-4D2E-8ABF-CA5A8DAA6F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43F35B-C50E-4F74-ACC3-30337E7DA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be34d-c29d-4e5e-ba5d-081dbe4897e3"/>
    <ds:schemaRef ds:uri="b57879df-56af-4155-8a47-165bfa8c1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DE8039-F4D3-4EC1-84D3-C354A649DAEA}">
  <ds:schemaRefs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e94be34d-c29d-4e5e-ba5d-081dbe4897e3"/>
    <ds:schemaRef ds:uri="http://schemas.openxmlformats.org/package/2006/metadata/core-properties"/>
    <ds:schemaRef ds:uri="b57879df-56af-4155-8a47-165bfa8c146a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8234EFA-864F-4A70-873D-7250CAE1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2025-05-01T06:39:00Z</dcterms:created>
  <dcterms:modified xsi:type="dcterms:W3CDTF">2025-05-01T06:39:00Z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0x0101009DE19BFCD8C82749AF6426174BA4F0DA</vt:lpwstr>
  </property>
</Properties>
</file>